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7E" w:rsidRPr="00873593" w:rsidRDefault="00C05B7E" w:rsidP="00070FFD">
      <w:pPr>
        <w:rPr>
          <w:rFonts w:asciiTheme="minorHAnsi" w:hAnsiTheme="minorHAnsi" w:cs="Arial"/>
          <w:color w:val="000000" w:themeColor="text1"/>
          <w:sz w:val="21"/>
          <w:szCs w:val="21"/>
          <w:lang w:val="nn-NO"/>
        </w:rPr>
      </w:pPr>
      <w:bookmarkStart w:id="0" w:name="_GoBack"/>
      <w:bookmarkEnd w:id="0"/>
    </w:p>
    <w:p w:rsidR="00157355" w:rsidRPr="00873593" w:rsidRDefault="00157355" w:rsidP="000A3459">
      <w:pPr>
        <w:keepNext/>
        <w:keepLines/>
        <w:spacing w:line="259" w:lineRule="auto"/>
        <w:outlineLvl w:val="0"/>
        <w:rPr>
          <w:rFonts w:asciiTheme="majorHAnsi" w:eastAsiaTheme="majorEastAsia" w:hAnsiTheme="majorHAnsi" w:cstheme="majorBidi"/>
          <w:color w:val="FF0000"/>
          <w:sz w:val="36"/>
          <w:szCs w:val="36"/>
          <w:lang w:val="nn-NO" w:eastAsia="en-US"/>
        </w:rPr>
      </w:pPr>
    </w:p>
    <w:p w:rsidR="00157355" w:rsidRPr="00873593" w:rsidRDefault="00157355" w:rsidP="00157355">
      <w:pPr>
        <w:keepNext/>
        <w:keepLines/>
        <w:spacing w:line="259" w:lineRule="auto"/>
        <w:jc w:val="center"/>
        <w:outlineLvl w:val="0"/>
        <w:rPr>
          <w:rFonts w:asciiTheme="majorHAnsi" w:eastAsiaTheme="majorEastAsia" w:hAnsiTheme="majorHAnsi" w:cstheme="majorBidi"/>
          <w:color w:val="262626" w:themeColor="text1" w:themeTint="D9"/>
          <w:sz w:val="16"/>
          <w:szCs w:val="16"/>
          <w:lang w:val="nn-NO" w:eastAsia="en-US"/>
        </w:rPr>
      </w:pPr>
    </w:p>
    <w:p w:rsidR="00157355" w:rsidRPr="00873593" w:rsidRDefault="00157355" w:rsidP="00157355">
      <w:pPr>
        <w:keepNext/>
        <w:keepLines/>
        <w:spacing w:line="259" w:lineRule="auto"/>
        <w:jc w:val="center"/>
        <w:outlineLvl w:val="0"/>
        <w:rPr>
          <w:rFonts w:asciiTheme="majorHAnsi" w:eastAsiaTheme="majorEastAsia" w:hAnsiTheme="majorHAnsi" w:cstheme="majorBidi"/>
          <w:color w:val="262626" w:themeColor="text1" w:themeTint="D9"/>
          <w:sz w:val="36"/>
          <w:szCs w:val="36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62626" w:themeColor="text1" w:themeTint="D9"/>
          <w:sz w:val="36"/>
          <w:szCs w:val="36"/>
          <w:lang w:val="nn-NO" w:eastAsia="en-US"/>
        </w:rPr>
        <w:t>Køyreplan for frukost</w:t>
      </w:r>
      <w:r w:rsidR="006479BF" w:rsidRPr="00873593">
        <w:rPr>
          <w:rFonts w:asciiTheme="majorHAnsi" w:eastAsiaTheme="majorEastAsia" w:hAnsiTheme="majorHAnsi" w:cstheme="majorBidi"/>
          <w:color w:val="262626" w:themeColor="text1" w:themeTint="D9"/>
          <w:sz w:val="36"/>
          <w:szCs w:val="36"/>
          <w:lang w:val="nn-NO" w:eastAsia="en-US"/>
        </w:rPr>
        <w:t>-/dialog</w:t>
      </w:r>
      <w:r w:rsidRPr="00873593">
        <w:rPr>
          <w:rFonts w:asciiTheme="majorHAnsi" w:eastAsiaTheme="majorEastAsia" w:hAnsiTheme="majorHAnsi" w:cstheme="majorBidi"/>
          <w:color w:val="262626" w:themeColor="text1" w:themeTint="D9"/>
          <w:sz w:val="36"/>
          <w:szCs w:val="36"/>
          <w:lang w:val="nn-NO" w:eastAsia="en-US"/>
        </w:rPr>
        <w:t>møte</w:t>
      </w:r>
    </w:p>
    <w:p w:rsidR="00070FFD" w:rsidRPr="00873593" w:rsidRDefault="00857CDF" w:rsidP="00AD3057">
      <w:pPr>
        <w:keepNext/>
        <w:keepLines/>
        <w:spacing w:line="259" w:lineRule="auto"/>
        <w:jc w:val="center"/>
        <w:outlineLvl w:val="0"/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05.05</w:t>
      </w:r>
      <w:r w:rsidR="008B3C1F"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.</w:t>
      </w:r>
      <w:r w:rsidR="00F21164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20</w:t>
      </w:r>
      <w:r w:rsidR="00C05B7E"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17</w:t>
      </w:r>
      <w:r w:rsidR="00FE56B3"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 xml:space="preserve"> </w:t>
      </w:r>
      <w:r w:rsidR="00C05B7E"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 xml:space="preserve">kl. </w:t>
      </w:r>
      <w:r w:rsidR="00A96868"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07:5</w:t>
      </w:r>
      <w:r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0-10</w:t>
      </w:r>
      <w:r w:rsidR="00DB5DBF"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:0</w:t>
      </w:r>
      <w:r w:rsidR="00FE56B3" w:rsidRPr="00873593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  <w:lang w:val="nn-NO" w:eastAsia="en-US"/>
        </w:rPr>
        <w:t>0</w:t>
      </w:r>
    </w:p>
    <w:p w:rsidR="001A4454" w:rsidRPr="00873593" w:rsidRDefault="001A4454" w:rsidP="00070FFD">
      <w:pPr>
        <w:jc w:val="center"/>
        <w:rPr>
          <w:rFonts w:asciiTheme="minorHAnsi" w:hAnsiTheme="minorHAnsi"/>
          <w:color w:val="262626" w:themeColor="text1" w:themeTint="D9"/>
          <w:sz w:val="16"/>
          <w:szCs w:val="16"/>
          <w:lang w:val="nn-NO"/>
        </w:rPr>
      </w:pPr>
    </w:p>
    <w:p w:rsidR="0030049F" w:rsidRPr="00873593" w:rsidRDefault="0030049F" w:rsidP="00070FFD">
      <w:pPr>
        <w:jc w:val="center"/>
        <w:rPr>
          <w:rFonts w:asciiTheme="minorHAnsi" w:hAnsiTheme="minorHAnsi"/>
          <w:color w:val="262626" w:themeColor="text1" w:themeTint="D9"/>
          <w:sz w:val="16"/>
          <w:szCs w:val="16"/>
          <w:lang w:val="nn-NO"/>
        </w:rPr>
      </w:pPr>
    </w:p>
    <w:p w:rsidR="00070FFD" w:rsidRPr="00873593" w:rsidRDefault="00163572" w:rsidP="00070FFD">
      <w:pPr>
        <w:spacing w:line="259" w:lineRule="auto"/>
        <w:jc w:val="center"/>
        <w:rPr>
          <w:rStyle w:val="Hyperkobling"/>
          <w:rFonts w:asciiTheme="minorHAnsi" w:eastAsiaTheme="minorHAnsi" w:hAnsiTheme="minorHAnsi" w:cstheme="minorBidi"/>
          <w:b/>
          <w:color w:val="2E74B5" w:themeColor="accent1" w:themeShade="BF"/>
          <w:sz w:val="22"/>
          <w:szCs w:val="22"/>
          <w:lang w:val="nn-NO" w:eastAsia="en-US"/>
        </w:rPr>
      </w:pPr>
      <w:r w:rsidRPr="00873593">
        <w:rPr>
          <w:rFonts w:asciiTheme="minorHAnsi" w:eastAsiaTheme="minorHAnsi" w:hAnsiTheme="minorHAnsi" w:cstheme="minorBidi"/>
          <w:color w:val="2E74B5" w:themeColor="accent1" w:themeShade="BF"/>
          <w:sz w:val="22"/>
          <w:szCs w:val="22"/>
          <w:lang w:val="nn-NO" w:eastAsia="en-US"/>
        </w:rPr>
        <w:fldChar w:fldCharType="begin"/>
      </w:r>
      <w:r w:rsidR="0030049F" w:rsidRPr="00873593">
        <w:rPr>
          <w:rFonts w:asciiTheme="minorHAnsi" w:eastAsiaTheme="minorHAnsi" w:hAnsiTheme="minorHAnsi" w:cstheme="minorBidi"/>
          <w:color w:val="2E74B5" w:themeColor="accent1" w:themeShade="BF"/>
          <w:sz w:val="22"/>
          <w:szCs w:val="22"/>
          <w:lang w:val="nn-NO" w:eastAsia="en-US"/>
        </w:rPr>
        <w:instrText>HYPERLINK "http://www.ksagenda.no/"</w:instrText>
      </w:r>
      <w:r w:rsidRPr="00873593">
        <w:rPr>
          <w:rFonts w:asciiTheme="minorHAnsi" w:eastAsiaTheme="minorHAnsi" w:hAnsiTheme="minorHAnsi" w:cstheme="minorBidi"/>
          <w:color w:val="2E74B5" w:themeColor="accent1" w:themeShade="BF"/>
          <w:sz w:val="22"/>
          <w:szCs w:val="22"/>
          <w:lang w:val="nn-NO" w:eastAsia="en-US"/>
        </w:rPr>
        <w:fldChar w:fldCharType="separate"/>
      </w:r>
      <w:r w:rsidR="00857CDF" w:rsidRPr="00873593">
        <w:rPr>
          <w:rStyle w:val="Hyperkobling"/>
          <w:rFonts w:asciiTheme="minorHAnsi" w:eastAsiaTheme="minorHAnsi" w:hAnsiTheme="minorHAnsi" w:cstheme="minorBidi"/>
          <w:color w:val="2E74B5" w:themeColor="accent1" w:themeShade="BF"/>
          <w:sz w:val="22"/>
          <w:szCs w:val="22"/>
          <w:lang w:val="nn-NO" w:eastAsia="en-US"/>
        </w:rPr>
        <w:t>KS Agenda Møte- og konferansesenter</w:t>
      </w:r>
    </w:p>
    <w:p w:rsidR="00923EF3" w:rsidRPr="00873593" w:rsidRDefault="00163572" w:rsidP="00966DA1">
      <w:pPr>
        <w:jc w:val="center"/>
        <w:rPr>
          <w:rFonts w:asciiTheme="minorHAnsi" w:eastAsiaTheme="minorHAnsi" w:hAnsiTheme="minorHAnsi" w:cstheme="minorBidi"/>
          <w:color w:val="808080" w:themeColor="background1" w:themeShade="80"/>
          <w:sz w:val="20"/>
          <w:szCs w:val="20"/>
          <w:lang w:val="nn-NO" w:eastAsia="en-US"/>
        </w:rPr>
      </w:pPr>
      <w:r w:rsidRPr="00873593">
        <w:rPr>
          <w:rFonts w:asciiTheme="minorHAnsi" w:eastAsiaTheme="minorHAnsi" w:hAnsiTheme="minorHAnsi" w:cstheme="minorBidi"/>
          <w:color w:val="2E74B5" w:themeColor="accent1" w:themeShade="BF"/>
          <w:sz w:val="22"/>
          <w:szCs w:val="22"/>
          <w:lang w:val="nn-NO" w:eastAsia="en-US"/>
        </w:rPr>
        <w:fldChar w:fldCharType="end"/>
      </w:r>
      <w:r w:rsidR="007D72AB" w:rsidRPr="00873593">
        <w:rPr>
          <w:rFonts w:asciiTheme="minorHAnsi" w:eastAsiaTheme="minorHAnsi" w:hAnsiTheme="minorHAnsi" w:cstheme="minorBidi"/>
          <w:color w:val="808080" w:themeColor="background1" w:themeShade="80"/>
          <w:sz w:val="20"/>
          <w:szCs w:val="20"/>
          <w:lang w:val="nn-NO" w:eastAsia="en-US"/>
        </w:rPr>
        <w:t>Møterom «NORDKAPP»</w:t>
      </w:r>
    </w:p>
    <w:p w:rsidR="0030049F" w:rsidRPr="00873593" w:rsidRDefault="0030049F" w:rsidP="00923EF3">
      <w:pPr>
        <w:rPr>
          <w:rFonts w:asciiTheme="minorHAnsi" w:hAnsiTheme="minorHAnsi" w:cs="Arial"/>
          <w:color w:val="44546A" w:themeColor="text2"/>
          <w:sz w:val="16"/>
          <w:szCs w:val="16"/>
          <w:lang w:val="nn-NO"/>
        </w:rPr>
      </w:pPr>
    </w:p>
    <w:p w:rsidR="00077F06" w:rsidRPr="00873593" w:rsidRDefault="00077F06" w:rsidP="00923EF3">
      <w:pPr>
        <w:rPr>
          <w:rFonts w:asciiTheme="minorHAnsi" w:hAnsiTheme="minorHAnsi" w:cs="Arial"/>
          <w:color w:val="44546A" w:themeColor="text2"/>
          <w:sz w:val="16"/>
          <w:szCs w:val="16"/>
          <w:lang w:val="nn-NO"/>
        </w:rPr>
      </w:pPr>
    </w:p>
    <w:p w:rsidR="00070FFD" w:rsidRPr="00873593" w:rsidRDefault="00070FFD" w:rsidP="00070FFD">
      <w:pPr>
        <w:rPr>
          <w:rFonts w:asciiTheme="minorHAnsi" w:hAnsiTheme="minorHAnsi" w:cs="Arial"/>
          <w:color w:val="000000" w:themeColor="text1"/>
          <w:sz w:val="16"/>
          <w:szCs w:val="16"/>
          <w:lang w:val="nn-NO"/>
        </w:rPr>
      </w:pPr>
    </w:p>
    <w:p w:rsidR="00406D6E" w:rsidRPr="00873593" w:rsidRDefault="00406D6E" w:rsidP="00070FFD">
      <w:pPr>
        <w:rPr>
          <w:rFonts w:asciiTheme="minorHAnsi" w:hAnsiTheme="minorHAnsi" w:cs="Arial"/>
          <w:color w:val="000000" w:themeColor="text1"/>
          <w:sz w:val="16"/>
          <w:szCs w:val="16"/>
          <w:lang w:val="nn-NO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7514"/>
      </w:tblGrid>
      <w:tr w:rsidR="00EC5E31" w:rsidRPr="00873593" w:rsidTr="00FC6968">
        <w:trPr>
          <w:trHeight w:val="573"/>
        </w:trPr>
        <w:tc>
          <w:tcPr>
            <w:tcW w:w="1553" w:type="dxa"/>
          </w:tcPr>
          <w:p w:rsidR="00EC5E31" w:rsidRPr="00873593" w:rsidRDefault="00857CDF" w:rsidP="00525754">
            <w:pPr>
              <w:spacing w:after="60"/>
              <w:jc w:val="center"/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07</w:t>
            </w:r>
            <w:r w:rsidR="00D227C6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:50</w:t>
            </w:r>
            <w:r w:rsidR="00F436F1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 xml:space="preserve"> – 08:20</w:t>
            </w:r>
          </w:p>
        </w:tc>
        <w:tc>
          <w:tcPr>
            <w:tcW w:w="7514" w:type="dxa"/>
          </w:tcPr>
          <w:p w:rsidR="00EC5E31" w:rsidRPr="00873593" w:rsidRDefault="00857CDF" w:rsidP="00857CDF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Frukost, kaffi og uformelle samtalar</w:t>
            </w:r>
            <w:r w:rsidR="00EC5E31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ved frammøte.</w:t>
            </w:r>
          </w:p>
          <w:p w:rsidR="00235B2D" w:rsidRPr="00873593" w:rsidRDefault="00235B2D" w:rsidP="00857CDF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235B2D" w:rsidRPr="00873593" w:rsidTr="00FC6968">
        <w:trPr>
          <w:trHeight w:val="573"/>
        </w:trPr>
        <w:tc>
          <w:tcPr>
            <w:tcW w:w="1553" w:type="dxa"/>
          </w:tcPr>
          <w:p w:rsidR="00235B2D" w:rsidRPr="00873593" w:rsidRDefault="00525754" w:rsidP="00F436F1">
            <w:pPr>
              <w:spacing w:after="60"/>
              <w:jc w:val="center"/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08:2</w:t>
            </w:r>
            <w:r w:rsidR="00F436F1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</w:t>
            </w: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 xml:space="preserve"> – 08:30</w:t>
            </w:r>
          </w:p>
        </w:tc>
        <w:tc>
          <w:tcPr>
            <w:tcW w:w="7514" w:type="dxa"/>
          </w:tcPr>
          <w:p w:rsidR="00235B2D" w:rsidRPr="00873593" w:rsidRDefault="00235B2D" w:rsidP="008E7312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V</w:t>
            </w:r>
            <w:r w:rsidR="001E018D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elkomne til frukost- og dialogmøte om NTP 2018-29.</w:t>
            </w:r>
          </w:p>
          <w:p w:rsidR="00B9381E" w:rsidRPr="00873593" w:rsidRDefault="00B9381E" w:rsidP="008E7312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Leiar i Vestlandsrådet, Jenny Følling, ønskjer velkomen. </w:t>
            </w:r>
          </w:p>
          <w:p w:rsidR="00235B2D" w:rsidRPr="00873593" w:rsidRDefault="001E018D" w:rsidP="008E7312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Introduksjon til temaet ved filmen </w:t>
            </w:r>
            <w:r w:rsidR="00B9381E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«Vestlandet»</w:t>
            </w:r>
            <w:r w:rsidR="00A409CC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frå Vestnorsk f</w:t>
            </w: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ilmsenter</w:t>
            </w:r>
            <w:r w:rsidR="00B9381E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  <w:p w:rsidR="00235B2D" w:rsidRPr="00873593" w:rsidRDefault="00235B2D" w:rsidP="008E7312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EC5E31" w:rsidRPr="00873593" w:rsidTr="00FC6968">
        <w:trPr>
          <w:trHeight w:val="573"/>
        </w:trPr>
        <w:tc>
          <w:tcPr>
            <w:tcW w:w="1553" w:type="dxa"/>
          </w:tcPr>
          <w:p w:rsidR="00EC5E31" w:rsidRPr="00873593" w:rsidRDefault="00A96868" w:rsidP="008C6E76">
            <w:pPr>
              <w:spacing w:after="60"/>
              <w:jc w:val="center"/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08:30</w:t>
            </w:r>
            <w:r w:rsidR="00857CDF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 xml:space="preserve"> – 08:4</w:t>
            </w:r>
            <w:r w:rsidR="00235B2D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5</w:t>
            </w:r>
          </w:p>
        </w:tc>
        <w:tc>
          <w:tcPr>
            <w:tcW w:w="7514" w:type="dxa"/>
          </w:tcPr>
          <w:p w:rsidR="00EC5E31" w:rsidRPr="00873593" w:rsidRDefault="007C0FB0" w:rsidP="008F6D4F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«</w:t>
            </w:r>
            <w:r w:rsidR="008F6D4F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Ve</w:t>
            </w:r>
            <w:r w:rsidR="00235B2D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stlandet sine utfordringar, behov og prioriteringar</w:t>
            </w: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»</w:t>
            </w:r>
            <w:r w:rsidR="00235B2D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  <w:r w:rsidR="00077F06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235B2D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Innleiing </w:t>
            </w:r>
            <w:r w:rsidR="00077F06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på vegne av </w:t>
            </w:r>
            <w:r w:rsidR="00A96868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Vestlandsrådet </w:t>
            </w:r>
            <w:r w:rsidR="00235B2D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ved </w:t>
            </w:r>
            <w:r w:rsidR="00A96868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leiar og </w:t>
            </w:r>
            <w:r w:rsidR="00857CDF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fylkesordf</w:t>
            </w:r>
            <w:r w:rsidR="00235B2D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ørar</w:t>
            </w:r>
            <w:r w:rsidR="00A96868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857CDF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Jenny Følling (SP)</w:t>
            </w:r>
            <w:r w:rsidR="00EC5E31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  <w:p w:rsidR="00235B2D" w:rsidRPr="00873593" w:rsidRDefault="00235B2D" w:rsidP="008F6D4F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EC5E31" w:rsidRPr="00873593" w:rsidTr="00FC6968">
        <w:trPr>
          <w:trHeight w:val="573"/>
        </w:trPr>
        <w:tc>
          <w:tcPr>
            <w:tcW w:w="1553" w:type="dxa"/>
          </w:tcPr>
          <w:p w:rsidR="00EC5E31" w:rsidRPr="00873593" w:rsidRDefault="00EA5B78" w:rsidP="008C6E76">
            <w:pPr>
              <w:spacing w:after="60"/>
              <w:jc w:val="center"/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08:45 – 09:00</w:t>
            </w:r>
          </w:p>
        </w:tc>
        <w:tc>
          <w:tcPr>
            <w:tcW w:w="7514" w:type="dxa"/>
          </w:tcPr>
          <w:p w:rsidR="00AF7E65" w:rsidRPr="00873593" w:rsidRDefault="007C0FB0" w:rsidP="003F02B0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«</w:t>
            </w:r>
            <w:r w:rsidR="00EA5B78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NTP 2018-29 og </w:t>
            </w:r>
            <w:r w:rsidR="00A96868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sentrale </w:t>
            </w:r>
            <w:r w:rsidR="00AE101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fylkesvise utfordringar</w:t>
            </w:r>
            <w:r w:rsidR="00997E3D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– korte innspel</w:t>
            </w: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»</w:t>
            </w:r>
            <w:r w:rsidR="0052575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:</w:t>
            </w:r>
          </w:p>
          <w:p w:rsidR="00EA5B78" w:rsidRPr="00873593" w:rsidRDefault="00AE1014" w:rsidP="00AF7E65">
            <w:pPr>
              <w:pStyle w:val="Listeavsnitt"/>
              <w:numPr>
                <w:ilvl w:val="0"/>
                <w:numId w:val="48"/>
              </w:numPr>
              <w:spacing w:after="6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fylkesordførar </w:t>
            </w:r>
            <w:r w:rsidR="000F7C1B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i Rogaland, </w:t>
            </w:r>
            <w:r w:rsidR="00EA5B78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>Solv</w:t>
            </w: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>eig Ege Tengesdal</w:t>
            </w:r>
            <w:r w:rsidR="000F7C1B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 (Krf)</w:t>
            </w:r>
          </w:p>
          <w:p w:rsidR="00AF7E65" w:rsidRPr="00873593" w:rsidRDefault="00AF7E65" w:rsidP="00AF7E65">
            <w:pPr>
              <w:pStyle w:val="Listeavsnitt"/>
              <w:numPr>
                <w:ilvl w:val="0"/>
                <w:numId w:val="48"/>
              </w:numPr>
              <w:spacing w:after="6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fylkesordførar </w:t>
            </w:r>
            <w:r w:rsidR="00F436F1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i Møre og Romsdal, </w:t>
            </w: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>Jon Aasen</w:t>
            </w:r>
            <w:r w:rsidR="000F7C1B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 (A)</w:t>
            </w:r>
          </w:p>
          <w:p w:rsidR="00AF7E65" w:rsidRPr="00873593" w:rsidRDefault="00AF7E65" w:rsidP="00AF7E65">
            <w:pPr>
              <w:pStyle w:val="Listeavsnitt"/>
              <w:numPr>
                <w:ilvl w:val="0"/>
                <w:numId w:val="48"/>
              </w:numPr>
              <w:spacing w:after="6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fylkesvaraordførar </w:t>
            </w:r>
            <w:r w:rsidR="00F436F1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i Hordaland, </w:t>
            </w: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>Roald Kvamme</w:t>
            </w:r>
            <w:r w:rsidR="000F7C1B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 (A)</w:t>
            </w:r>
          </w:p>
          <w:p w:rsidR="000F7C1B" w:rsidRPr="00873593" w:rsidRDefault="000F7C1B" w:rsidP="00AF7E65">
            <w:pPr>
              <w:pStyle w:val="Listeavsnitt"/>
              <w:numPr>
                <w:ilvl w:val="0"/>
                <w:numId w:val="48"/>
              </w:numPr>
              <w:spacing w:after="60"/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>fylkesordførar</w:t>
            </w:r>
            <w:r w:rsidR="00F436F1"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 i Sogn og Fjordane,</w:t>
            </w:r>
            <w:r w:rsidRPr="00873593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 Jenny Følling (SP)</w:t>
            </w:r>
          </w:p>
          <w:p w:rsidR="00EA5B78" w:rsidRPr="00873593" w:rsidRDefault="00EA5B78" w:rsidP="003F02B0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EC5E31" w:rsidRPr="00873593" w:rsidTr="00FC6968">
        <w:trPr>
          <w:trHeight w:val="573"/>
        </w:trPr>
        <w:tc>
          <w:tcPr>
            <w:tcW w:w="1553" w:type="dxa"/>
          </w:tcPr>
          <w:p w:rsidR="00EC5E31" w:rsidRPr="00873593" w:rsidRDefault="00AF7E65" w:rsidP="008C6E76">
            <w:pPr>
              <w:spacing w:after="60"/>
              <w:jc w:val="center"/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09:00 – 09:1</w:t>
            </w:r>
            <w:r w:rsidR="00EE4D22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5</w:t>
            </w:r>
          </w:p>
        </w:tc>
        <w:tc>
          <w:tcPr>
            <w:tcW w:w="7514" w:type="dxa"/>
          </w:tcPr>
          <w:p w:rsidR="00593701" w:rsidRPr="00873593" w:rsidRDefault="007C0FB0" w:rsidP="00EA5B78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«</w:t>
            </w:r>
            <w:r w:rsidR="002E6C07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Næringslivet sine utfordringar, behov og prioriteringar på Vestlandet </w:t>
            </w:r>
            <w:r w:rsidR="00E53F1D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– og </w:t>
            </w:r>
            <w:r w:rsidR="002E6C07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mellom Vestlandet, landet elles og Europa»</w:t>
            </w:r>
            <w:r w:rsidR="00EA5B78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  <w:r w:rsidR="002E6C07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593701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In</w:t>
            </w:r>
            <w:r w:rsidR="00AF7E65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nleiing </w:t>
            </w:r>
            <w:r w:rsidR="000832E6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og bakgrunnsteppe </w:t>
            </w:r>
            <w:r w:rsidR="00AF7E65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ved avdelings</w:t>
            </w:r>
            <w:r w:rsidR="00593701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direktør </w:t>
            </w:r>
            <w:r w:rsidR="00AF7E65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Per Øyvind Langeland</w:t>
            </w:r>
            <w:r w:rsidR="002E6C07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, NHO</w:t>
            </w:r>
            <w:r w:rsidR="00593701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  <w:p w:rsidR="00593701" w:rsidRPr="00873593" w:rsidRDefault="00593701" w:rsidP="00EA5B78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EC5E31" w:rsidRPr="00873593" w:rsidTr="00FC6968">
        <w:trPr>
          <w:trHeight w:val="573"/>
        </w:trPr>
        <w:tc>
          <w:tcPr>
            <w:tcW w:w="1553" w:type="dxa"/>
          </w:tcPr>
          <w:p w:rsidR="00EC5E31" w:rsidRPr="00873593" w:rsidRDefault="00A96868" w:rsidP="008C6E76">
            <w:pPr>
              <w:spacing w:after="60"/>
              <w:jc w:val="center"/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09:1</w:t>
            </w:r>
            <w:r w:rsidR="00EE4D22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5</w:t>
            </w: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 xml:space="preserve"> – 09:55</w:t>
            </w:r>
          </w:p>
        </w:tc>
        <w:tc>
          <w:tcPr>
            <w:tcW w:w="7514" w:type="dxa"/>
          </w:tcPr>
          <w:p w:rsidR="00A96868" w:rsidRPr="00873593" w:rsidRDefault="007C0FB0" w:rsidP="008C6E76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«</w:t>
            </w:r>
            <w:r w:rsidR="00A004BA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NTP og Vestlandet – kva for prioriteringar vil bidra best til regional og nasjonal samhandling, vekst og verdiskaping</w:t>
            </w:r>
            <w:r w:rsidR="000846FB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?</w:t>
            </w: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»</w:t>
            </w:r>
          </w:p>
          <w:p w:rsidR="000846FB" w:rsidRPr="00873593" w:rsidRDefault="00A96868" w:rsidP="008C6E76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Dialog mellom Vestlandsrådet</w:t>
            </w:r>
            <w:r w:rsidR="00096E6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, </w:t>
            </w: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sentrale </w:t>
            </w:r>
            <w:r w:rsidR="00CD515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stortingspolitikarar</w:t>
            </w:r>
            <w:r w:rsidR="00096E6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og andre inviterte</w:t>
            </w:r>
            <w:r w:rsidR="00CD515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  <w:p w:rsidR="00593701" w:rsidRPr="00873593" w:rsidRDefault="00593701" w:rsidP="008C6E76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EC5E31" w:rsidRPr="00873593" w:rsidTr="00FC6968">
        <w:trPr>
          <w:trHeight w:val="573"/>
        </w:trPr>
        <w:tc>
          <w:tcPr>
            <w:tcW w:w="1553" w:type="dxa"/>
          </w:tcPr>
          <w:p w:rsidR="00EC5E31" w:rsidRPr="00873593" w:rsidRDefault="00593701" w:rsidP="00593701">
            <w:pPr>
              <w:spacing w:after="60"/>
              <w:jc w:val="center"/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</w:pPr>
            <w:r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09:55 – 10:0</w:t>
            </w:r>
            <w:r w:rsidR="00EA5B78" w:rsidRPr="00873593">
              <w:rPr>
                <w:rFonts w:asciiTheme="minorHAnsi" w:hAnsiTheme="minorHAnsi" w:cs="Arial"/>
                <w:color w:val="1F4E79" w:themeColor="accent1" w:themeShade="80"/>
                <w:sz w:val="21"/>
                <w:szCs w:val="21"/>
                <w:lang w:val="nn-NO"/>
              </w:rPr>
              <w:t>0</w:t>
            </w:r>
          </w:p>
        </w:tc>
        <w:tc>
          <w:tcPr>
            <w:tcW w:w="7514" w:type="dxa"/>
          </w:tcPr>
          <w:p w:rsidR="00D762D0" w:rsidRPr="00873593" w:rsidRDefault="00D762D0" w:rsidP="008C6E76">
            <w:pPr>
              <w:spacing w:after="60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O</w:t>
            </w:r>
            <w:r w:rsidR="00096E6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ppsummering og takk for møtet </w:t>
            </w:r>
            <w:r w:rsidR="000846FB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ved fylkesord</w:t>
            </w:r>
            <w:r w:rsidR="00096E6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førar Solveig E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  <w:r w:rsidR="00096E64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 xml:space="preserve"> Tengesdal, Rogaland</w:t>
            </w:r>
            <w:r w:rsidR="000846FB"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</w:tc>
      </w:tr>
    </w:tbl>
    <w:p w:rsidR="00D762D0" w:rsidRPr="00D762D0" w:rsidRDefault="00D762D0" w:rsidP="00D762D0">
      <w:pPr>
        <w:rPr>
          <w:rFonts w:asciiTheme="minorHAnsi" w:hAnsiTheme="minorHAnsi" w:cs="Arial"/>
          <w:color w:val="44546A" w:themeColor="text2"/>
          <w:sz w:val="16"/>
          <w:szCs w:val="16"/>
          <w:lang w:val="nn-NO"/>
        </w:rPr>
      </w:pPr>
    </w:p>
    <w:p w:rsidR="004E53AD" w:rsidRPr="00873593" w:rsidRDefault="00525754" w:rsidP="004E53AD">
      <w:pPr>
        <w:keepNext/>
        <w:keepLines/>
        <w:spacing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  <w:t>Dialogmøte-/de</w:t>
      </w:r>
      <w:r w:rsidR="004E53AD" w:rsidRPr="008735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  <w:t>battleiar</w:t>
      </w:r>
    </w:p>
    <w:p w:rsidR="004E53AD" w:rsidRPr="00873593" w:rsidRDefault="004E53AD" w:rsidP="004E53AD">
      <w:pPr>
        <w:rPr>
          <w:rFonts w:asciiTheme="minorHAnsi" w:hAnsiTheme="minorHAnsi" w:cs="Arial"/>
          <w:color w:val="000000" w:themeColor="text1"/>
          <w:sz w:val="10"/>
          <w:szCs w:val="10"/>
          <w:lang w:val="nn-NO"/>
        </w:rPr>
      </w:pPr>
    </w:p>
    <w:p w:rsidR="004E53AD" w:rsidRPr="00873593" w:rsidRDefault="00B86D89" w:rsidP="00923EF3">
      <w:pPr>
        <w:rPr>
          <w:rFonts w:asciiTheme="minorHAnsi" w:hAnsiTheme="minorHAnsi" w:cs="Arial"/>
          <w:color w:val="000000" w:themeColor="text1"/>
          <w:sz w:val="21"/>
          <w:szCs w:val="21"/>
          <w:lang w:val="nn-NO"/>
        </w:rPr>
      </w:pPr>
      <w:r w:rsidRPr="00873593"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>Erik Wold, Kjo</w:t>
      </w:r>
      <w:r w:rsidR="004E53AD" w:rsidRPr="00873593"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>rDebatt.no</w:t>
      </w:r>
      <w:r w:rsidR="00D762D0"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 xml:space="preserve"> </w:t>
      </w:r>
    </w:p>
    <w:p w:rsidR="0030049F" w:rsidRPr="00873593" w:rsidRDefault="0030049F" w:rsidP="00923EF3">
      <w:pPr>
        <w:rPr>
          <w:rFonts w:asciiTheme="minorHAnsi" w:hAnsiTheme="minorHAnsi" w:cs="Arial"/>
          <w:color w:val="44546A" w:themeColor="text2"/>
          <w:sz w:val="16"/>
          <w:szCs w:val="16"/>
          <w:lang w:val="nn-NO"/>
        </w:rPr>
      </w:pPr>
    </w:p>
    <w:p w:rsidR="008E5064" w:rsidRPr="00873593" w:rsidRDefault="008E5064" w:rsidP="00923EF3">
      <w:pPr>
        <w:rPr>
          <w:rFonts w:asciiTheme="minorHAnsi" w:hAnsiTheme="minorHAnsi" w:cs="Arial"/>
          <w:color w:val="44546A" w:themeColor="text2"/>
          <w:sz w:val="16"/>
          <w:szCs w:val="16"/>
          <w:lang w:val="nn-NO"/>
        </w:rPr>
      </w:pPr>
    </w:p>
    <w:p w:rsidR="00440681" w:rsidRPr="00873593" w:rsidRDefault="00440681" w:rsidP="00440681">
      <w:pPr>
        <w:keepNext/>
        <w:keepLines/>
        <w:spacing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  <w:t>Deltakarliste</w:t>
      </w:r>
    </w:p>
    <w:p w:rsidR="00BF04E6" w:rsidRPr="00873593" w:rsidRDefault="00BF04E6" w:rsidP="00BF04E6">
      <w:pPr>
        <w:rPr>
          <w:rFonts w:asciiTheme="minorHAnsi" w:hAnsiTheme="minorHAnsi" w:cs="Arial"/>
          <w:color w:val="000000" w:themeColor="text1"/>
          <w:sz w:val="10"/>
          <w:szCs w:val="10"/>
          <w:lang w:val="nn-NO"/>
        </w:rPr>
      </w:pPr>
    </w:p>
    <w:p w:rsidR="00D762D0" w:rsidRDefault="00BF04E6" w:rsidP="00BF04E6">
      <w:pPr>
        <w:rPr>
          <w:rFonts w:asciiTheme="minorHAnsi" w:hAnsiTheme="minorHAnsi" w:cs="Arial"/>
          <w:color w:val="000000" w:themeColor="text1"/>
          <w:sz w:val="21"/>
          <w:szCs w:val="21"/>
          <w:lang w:val="nn-NO"/>
        </w:rPr>
      </w:pPr>
      <w:r w:rsidRPr="00873593"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>Sjå neste side.</w:t>
      </w:r>
    </w:p>
    <w:p w:rsidR="00BF04E6" w:rsidRPr="00873593" w:rsidRDefault="002D5FEA" w:rsidP="00BF04E6">
      <w:pPr>
        <w:rPr>
          <w:rFonts w:asciiTheme="minorHAnsi" w:hAnsiTheme="minorHAnsi" w:cs="Arial"/>
          <w:color w:val="000000" w:themeColor="text1"/>
          <w:sz w:val="21"/>
          <w:szCs w:val="21"/>
          <w:lang w:val="nn-NO"/>
        </w:rPr>
      </w:pPr>
      <w:r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 xml:space="preserve">Andre interesserte </w:t>
      </w:r>
      <w:r w:rsidR="00D762D0"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 xml:space="preserve">kan ta kontakt på e-post til </w:t>
      </w:r>
      <w:hyperlink r:id="rId8" w:history="1">
        <w:r w:rsidRPr="00333E0F">
          <w:rPr>
            <w:rStyle w:val="Hyperkobling"/>
            <w:rFonts w:asciiTheme="minorHAnsi" w:hAnsiTheme="minorHAnsi" w:cs="Arial"/>
            <w:sz w:val="21"/>
            <w:szCs w:val="21"/>
            <w:lang w:val="nn-NO"/>
          </w:rPr>
          <w:t>ole.i.gjerald@sfj.no</w:t>
        </w:r>
      </w:hyperlink>
      <w:r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 xml:space="preserve"> og </w:t>
      </w:r>
      <w:hyperlink r:id="rId9" w:history="1">
        <w:r w:rsidRPr="00333E0F">
          <w:rPr>
            <w:rStyle w:val="Hyperkobling"/>
            <w:rFonts w:asciiTheme="minorHAnsi" w:hAnsiTheme="minorHAnsi" w:cs="Arial"/>
            <w:sz w:val="21"/>
            <w:szCs w:val="21"/>
            <w:lang w:val="nn-NO"/>
          </w:rPr>
          <w:t>kristin.rundsveen@sfj.no</w:t>
        </w:r>
      </w:hyperlink>
      <w:r>
        <w:rPr>
          <w:rFonts w:asciiTheme="minorHAnsi" w:hAnsiTheme="minorHAnsi" w:cs="Arial"/>
          <w:color w:val="000000" w:themeColor="text1"/>
          <w:sz w:val="21"/>
          <w:szCs w:val="21"/>
          <w:lang w:val="nn-NO"/>
        </w:rPr>
        <w:t>.</w:t>
      </w:r>
    </w:p>
    <w:p w:rsidR="008A37E1" w:rsidRPr="00873593" w:rsidRDefault="008A37E1" w:rsidP="008E5064">
      <w:pPr>
        <w:rPr>
          <w:rFonts w:asciiTheme="minorHAnsi" w:hAnsiTheme="minorHAnsi" w:cs="Arial"/>
          <w:color w:val="000000" w:themeColor="text1"/>
          <w:sz w:val="16"/>
          <w:szCs w:val="16"/>
          <w:lang w:val="nn-NO"/>
        </w:rPr>
      </w:pPr>
      <w:r w:rsidRPr="00873593">
        <w:rPr>
          <w:rFonts w:asciiTheme="minorHAnsi" w:hAnsiTheme="minorHAnsi" w:cs="Arial"/>
          <w:color w:val="000000" w:themeColor="text1"/>
          <w:sz w:val="16"/>
          <w:szCs w:val="16"/>
          <w:lang w:val="nn-NO"/>
        </w:rPr>
        <w:br w:type="page"/>
      </w:r>
    </w:p>
    <w:p w:rsidR="00D036D1" w:rsidRPr="00873593" w:rsidRDefault="00D036D1" w:rsidP="00D036D1">
      <w:pPr>
        <w:spacing w:line="276" w:lineRule="auto"/>
        <w:rPr>
          <w:rFonts w:eastAsiaTheme="minorHAnsi" w:cstheme="minorBidi"/>
          <w:sz w:val="14"/>
          <w:szCs w:val="14"/>
          <w:lang w:val="nn-NO" w:eastAsia="en-US"/>
        </w:rPr>
      </w:pPr>
    </w:p>
    <w:p w:rsidR="0062486D" w:rsidRPr="00873593" w:rsidRDefault="0062486D" w:rsidP="008E7312">
      <w:pPr>
        <w:keepNext/>
        <w:keepLines/>
        <w:spacing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  <w:t>Deltakarliste</w:t>
      </w:r>
      <w:r w:rsidR="00096E64" w:rsidRPr="008735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  <w:t xml:space="preserve"> </w:t>
      </w:r>
      <w:r w:rsidR="000D594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 w:eastAsia="en-US"/>
        </w:rPr>
        <w:t>frukostmøte Vestlandsrådet 5. mai</w:t>
      </w:r>
    </w:p>
    <w:p w:rsidR="0062486D" w:rsidRPr="00873593" w:rsidRDefault="0062486D" w:rsidP="0062486D">
      <w:pPr>
        <w:spacing w:line="276" w:lineRule="auto"/>
        <w:rPr>
          <w:rFonts w:eastAsiaTheme="minorHAnsi" w:cstheme="minorBidi"/>
          <w:sz w:val="14"/>
          <w:szCs w:val="14"/>
          <w:lang w:val="nn-NO" w:eastAsia="en-US"/>
        </w:rPr>
      </w:pPr>
    </w:p>
    <w:p w:rsidR="0062486D" w:rsidRPr="00873593" w:rsidRDefault="0062486D" w:rsidP="000D5948">
      <w:pPr>
        <w:keepNext/>
        <w:keepLines/>
        <w:spacing w:line="259" w:lineRule="auto"/>
        <w:outlineLvl w:val="0"/>
        <w:rPr>
          <w:rFonts w:eastAsiaTheme="minorHAnsi" w:cstheme="minorBidi"/>
          <w:sz w:val="14"/>
          <w:szCs w:val="14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Stortingsrepresenta</w:t>
      </w:r>
      <w:r w:rsidR="00B35976"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ntar frå dei fire fylkesbenkane</w: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3"/>
        <w:gridCol w:w="1843"/>
        <w:gridCol w:w="851"/>
        <w:gridCol w:w="2126"/>
      </w:tblGrid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Knut Arild Hareide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Hordaland</w:t>
            </w:r>
          </w:p>
        </w:tc>
        <w:tc>
          <w:tcPr>
            <w:tcW w:w="851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KrF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2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Magne Rommetveit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Hordaland</w:t>
            </w:r>
          </w:p>
        </w:tc>
        <w:tc>
          <w:tcPr>
            <w:tcW w:w="851" w:type="dxa"/>
          </w:tcPr>
          <w:p w:rsidR="0062486D" w:rsidRPr="00873593" w:rsidRDefault="00B35976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3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Ruth Grung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Hordaland</w:t>
            </w:r>
          </w:p>
        </w:tc>
        <w:tc>
          <w:tcPr>
            <w:tcW w:w="851" w:type="dxa"/>
          </w:tcPr>
          <w:p w:rsidR="0062486D" w:rsidRPr="00873593" w:rsidRDefault="00B35976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4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Helge Orten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Møre og Romsdal</w:t>
            </w:r>
          </w:p>
        </w:tc>
        <w:tc>
          <w:tcPr>
            <w:tcW w:w="851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5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Else-May Botten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Møre og Romsdal</w:t>
            </w:r>
          </w:p>
        </w:tc>
        <w:tc>
          <w:tcPr>
            <w:tcW w:w="851" w:type="dxa"/>
          </w:tcPr>
          <w:p w:rsidR="0062486D" w:rsidRPr="00873593" w:rsidRDefault="00B35976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6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Pål Farstad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Møre og Romsdal</w:t>
            </w:r>
          </w:p>
        </w:tc>
        <w:tc>
          <w:tcPr>
            <w:tcW w:w="851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7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Geir Pollestad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Rogaland</w:t>
            </w:r>
          </w:p>
        </w:tc>
        <w:tc>
          <w:tcPr>
            <w:tcW w:w="851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SP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8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Ingrid Heggø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Sogn og Fjordane</w:t>
            </w:r>
          </w:p>
        </w:tc>
        <w:tc>
          <w:tcPr>
            <w:tcW w:w="851" w:type="dxa"/>
          </w:tcPr>
          <w:p w:rsidR="0062486D" w:rsidRPr="00873593" w:rsidRDefault="00B35976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9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Bjørn Lødemel</w:t>
            </w:r>
          </w:p>
        </w:tc>
        <w:tc>
          <w:tcPr>
            <w:tcW w:w="1843" w:type="dxa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Sogn og Fjordane</w:t>
            </w:r>
          </w:p>
        </w:tc>
        <w:tc>
          <w:tcPr>
            <w:tcW w:w="851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</w:t>
            </w: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</w:tcPr>
          <w:p w:rsidR="0062486D" w:rsidRDefault="00A3039F" w:rsidP="008E7312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10</w:t>
            </w:r>
            <w:r w:rsidR="0062486D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  <w:p w:rsidR="000D5948" w:rsidRPr="00873593" w:rsidRDefault="000D5948" w:rsidP="000D5948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 11.</w:t>
            </w:r>
          </w:p>
        </w:tc>
        <w:tc>
          <w:tcPr>
            <w:tcW w:w="2693" w:type="dxa"/>
          </w:tcPr>
          <w:p w:rsidR="0062486D" w:rsidRDefault="0062486D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Sveinung Rotevatn</w:t>
            </w:r>
          </w:p>
          <w:p w:rsidR="000D5948" w:rsidRPr="00873593" w:rsidRDefault="000D5948" w:rsidP="008E7312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Geir Inge Lien</w:t>
            </w:r>
          </w:p>
        </w:tc>
        <w:tc>
          <w:tcPr>
            <w:tcW w:w="1843" w:type="dxa"/>
          </w:tcPr>
          <w:p w:rsidR="0062486D" w:rsidRDefault="0062486D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Sogn og Fjordane</w:t>
            </w:r>
          </w:p>
          <w:p w:rsidR="000D5948" w:rsidRPr="00873593" w:rsidRDefault="000D5948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Møre og Romsdal</w:t>
            </w:r>
          </w:p>
        </w:tc>
        <w:tc>
          <w:tcPr>
            <w:tcW w:w="851" w:type="dxa"/>
          </w:tcPr>
          <w:p w:rsidR="000D5948" w:rsidRDefault="000D5948" w:rsidP="000D5948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V</w:t>
            </w:r>
          </w:p>
          <w:p w:rsidR="000D5948" w:rsidRDefault="000D5948" w:rsidP="000D5948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Sp</w:t>
            </w:r>
          </w:p>
          <w:p w:rsidR="000D5948" w:rsidRPr="00873593" w:rsidRDefault="000D5948" w:rsidP="000D5948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</w:tbl>
    <w:p w:rsidR="0062486D" w:rsidRPr="00873593" w:rsidRDefault="008A37E1" w:rsidP="000D5948">
      <w:pPr>
        <w:keepNext/>
        <w:keepLines/>
        <w:spacing w:line="259" w:lineRule="auto"/>
        <w:outlineLvl w:val="0"/>
        <w:rPr>
          <w:rFonts w:eastAsiaTheme="minorHAnsi" w:cstheme="minorBidi"/>
          <w:sz w:val="14"/>
          <w:szCs w:val="14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 xml:space="preserve">Stortingsrepresentantar </w:t>
      </w:r>
      <w:r w:rsidR="0062486D"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i trans</w:t>
      </w:r>
      <w:r w:rsidR="00B35976"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port- og kommunikasjonskomiteen</w: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3"/>
        <w:gridCol w:w="1843"/>
        <w:gridCol w:w="851"/>
        <w:gridCol w:w="2126"/>
      </w:tblGrid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12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Hans Fredrik </w:t>
            </w:r>
            <w:proofErr w:type="spellStart"/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Grøvan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Vest-Agder</w:t>
            </w:r>
          </w:p>
        </w:tc>
        <w:tc>
          <w:tcPr>
            <w:tcW w:w="851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KrF</w:t>
            </w:r>
          </w:p>
        </w:tc>
        <w:tc>
          <w:tcPr>
            <w:tcW w:w="2126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Helge Orten</w:t>
            </w:r>
          </w:p>
        </w:tc>
        <w:tc>
          <w:tcPr>
            <w:tcW w:w="1843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Møre og Romsdal</w:t>
            </w:r>
          </w:p>
        </w:tc>
        <w:tc>
          <w:tcPr>
            <w:tcW w:w="851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H</w:t>
            </w:r>
          </w:p>
        </w:tc>
        <w:tc>
          <w:tcPr>
            <w:tcW w:w="2126" w:type="dxa"/>
            <w:shd w:val="clear" w:color="auto" w:fill="auto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Bidi"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i/>
                <w:color w:val="808080" w:themeColor="background1" w:themeShade="80"/>
                <w:sz w:val="20"/>
                <w:szCs w:val="20"/>
                <w:lang w:eastAsia="en-US"/>
              </w:rPr>
              <w:t>Registrert ovanfor</w:t>
            </w: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2486D" w:rsidRPr="00873593" w:rsidRDefault="0062486D" w:rsidP="008E7312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Magne Rommetveit</w:t>
            </w:r>
          </w:p>
        </w:tc>
        <w:tc>
          <w:tcPr>
            <w:tcW w:w="1843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Hordaland</w:t>
            </w:r>
          </w:p>
        </w:tc>
        <w:tc>
          <w:tcPr>
            <w:tcW w:w="851" w:type="dxa"/>
            <w:shd w:val="clear" w:color="auto" w:fill="auto"/>
          </w:tcPr>
          <w:p w:rsidR="0062486D" w:rsidRPr="00873593" w:rsidRDefault="00B35976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62486D" w:rsidRPr="00873593" w:rsidRDefault="00A3039F" w:rsidP="008E7312">
            <w:pPr>
              <w:jc w:val="center"/>
              <w:rPr>
                <w:rFonts w:asciiTheme="minorHAnsi" w:eastAsiaTheme="minorHAnsi" w:hAnsiTheme="minorHAnsi" w:cstheme="minorBidi"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i/>
                <w:color w:val="808080" w:themeColor="background1" w:themeShade="80"/>
                <w:sz w:val="20"/>
                <w:szCs w:val="20"/>
                <w:lang w:eastAsia="en-US"/>
              </w:rPr>
              <w:t>Registrert ovanfor</w:t>
            </w:r>
          </w:p>
        </w:tc>
      </w:tr>
    </w:tbl>
    <w:p w:rsidR="00BB2044" w:rsidRPr="00873593" w:rsidRDefault="00BB2044" w:rsidP="00BB2044">
      <w:pPr>
        <w:spacing w:line="276" w:lineRule="auto"/>
        <w:rPr>
          <w:rFonts w:eastAsiaTheme="minorHAnsi" w:cstheme="minorBidi"/>
          <w:sz w:val="14"/>
          <w:szCs w:val="14"/>
          <w:lang w:val="nn-NO" w:eastAsia="en-US"/>
        </w:rPr>
      </w:pPr>
    </w:p>
    <w:p w:rsidR="00BB2044" w:rsidRPr="00873593" w:rsidRDefault="00F328F3" w:rsidP="000D5948">
      <w:pPr>
        <w:keepNext/>
        <w:keepLines/>
        <w:spacing w:line="259" w:lineRule="auto"/>
        <w:outlineLvl w:val="0"/>
        <w:rPr>
          <w:rFonts w:eastAsiaTheme="minorHAnsi" w:cstheme="minorBidi"/>
          <w:sz w:val="14"/>
          <w:szCs w:val="14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A</w:t>
      </w:r>
      <w:r w:rsidR="00B35976"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ndre inviterte</w: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223"/>
        <w:gridCol w:w="426"/>
        <w:gridCol w:w="3543"/>
        <w:gridCol w:w="284"/>
      </w:tblGrid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13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Per Øyvind Langeland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Avdelingsdirektør i NHO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14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Oddvar </w:t>
            </w:r>
            <w:proofErr w:type="spellStart"/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Flæte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proofErr w:type="spellStart"/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Tidl</w:t>
            </w:r>
            <w:proofErr w:type="spellEnd"/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 Fylkesmann i Sogn og Fjordane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15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Petter Sortland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E39-utvalet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16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Rolf Sanne Gundersen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E39-utvalet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17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Arnfinn Førsund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18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Roald Aga Haug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Hordaland, A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19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Kristin Sørheim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Møre og Romsdal, SP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20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Hilmar Høl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Sogn og Fjordane, A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21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Jan Kåre Aurdal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Sunnmøre regionråd, SP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22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Marthe Hammer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Hordaland fylkeskommune, SV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23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  <w:vAlign w:val="bottom"/>
          </w:tcPr>
          <w:p w:rsidR="00A3039F" w:rsidRPr="00873593" w:rsidRDefault="00F328F3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Tormod </w:t>
            </w:r>
            <w:r w:rsidR="00A3039F"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Karlsen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Haugalandet Vekst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A3039F" w:rsidRPr="00873593" w:rsidTr="00B35976">
        <w:tc>
          <w:tcPr>
            <w:tcW w:w="607" w:type="dxa"/>
            <w:shd w:val="clear" w:color="auto" w:fill="auto"/>
          </w:tcPr>
          <w:p w:rsidR="000D5948" w:rsidRDefault="000D5948" w:rsidP="000D5948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 24.</w:t>
            </w:r>
          </w:p>
          <w:p w:rsidR="000D5948" w:rsidRDefault="000D5948" w:rsidP="000D5948">
            <w:pP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 25. </w:t>
            </w:r>
          </w:p>
          <w:p w:rsidR="00A3039F" w:rsidRPr="00873593" w:rsidRDefault="000D5948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26</w:t>
            </w:r>
            <w:r w:rsidR="00A3039F" w:rsidRPr="00873593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:rsidR="000D5948" w:rsidRDefault="000D5948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Erlend Krumsvik</w:t>
            </w:r>
          </w:p>
          <w:p w:rsidR="000D5948" w:rsidRDefault="000D5948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Thomas Felde</w:t>
            </w:r>
          </w:p>
          <w:p w:rsidR="00A3039F" w:rsidRPr="00873593" w:rsidRDefault="00A3039F" w:rsidP="00A3039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Erik Wold</w:t>
            </w:r>
          </w:p>
        </w:tc>
        <w:tc>
          <w:tcPr>
            <w:tcW w:w="426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</w:tcPr>
          <w:p w:rsidR="000D5948" w:rsidRDefault="000D5948" w:rsidP="00A3039F">
            <w:pPr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Sunnmøre regionråd</w:t>
            </w:r>
          </w:p>
          <w:p w:rsidR="000D5948" w:rsidRDefault="000D5948" w:rsidP="00A3039F">
            <w:pPr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NHO</w:t>
            </w:r>
          </w:p>
          <w:p w:rsidR="00A3039F" w:rsidRPr="00873593" w:rsidRDefault="00A3039F" w:rsidP="00A3039F">
            <w:pPr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73593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KjørDebatt</w:t>
            </w:r>
            <w:proofErr w:type="spellEnd"/>
            <w:r w:rsidRPr="00873593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, debatt-/møteleiar</w:t>
            </w:r>
          </w:p>
        </w:tc>
        <w:tc>
          <w:tcPr>
            <w:tcW w:w="284" w:type="dxa"/>
            <w:shd w:val="clear" w:color="auto" w:fill="auto"/>
          </w:tcPr>
          <w:p w:rsidR="00A3039F" w:rsidRPr="00873593" w:rsidRDefault="00A3039F" w:rsidP="00A3039F">
            <w:pPr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</w:tbl>
    <w:p w:rsidR="0062486D" w:rsidRPr="00873593" w:rsidRDefault="0062486D" w:rsidP="0062486D">
      <w:pPr>
        <w:spacing w:line="276" w:lineRule="auto"/>
        <w:rPr>
          <w:rFonts w:eastAsiaTheme="minorHAnsi" w:cstheme="minorBidi"/>
          <w:sz w:val="14"/>
          <w:szCs w:val="14"/>
          <w:lang w:val="nn-NO" w:eastAsia="en-US"/>
        </w:rPr>
      </w:pPr>
    </w:p>
    <w:p w:rsidR="0062486D" w:rsidRPr="00873593" w:rsidRDefault="0062486D" w:rsidP="000D5948">
      <w:pPr>
        <w:keepNext/>
        <w:keepLines/>
        <w:spacing w:line="259" w:lineRule="auto"/>
        <w:outlineLvl w:val="0"/>
        <w:rPr>
          <w:rFonts w:eastAsiaTheme="minorHAnsi" w:cstheme="minorBidi"/>
          <w:sz w:val="14"/>
          <w:szCs w:val="14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Re</w:t>
      </w:r>
      <w:r w:rsidR="00B35976"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presentantar frå Vestlandsrådet</w: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3"/>
        <w:gridCol w:w="2694"/>
        <w:gridCol w:w="425"/>
        <w:gridCol w:w="709"/>
      </w:tblGrid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27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Solveig Ege Tengesdal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Rogaland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KrF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0D59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28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Arne Bergsvåg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Rogaland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SP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29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Roald Kvamme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Hordaland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A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30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Jenny Følling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Sogn og Fjordane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SP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31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Åshild Kjelsnes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Sogn og Fjordane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A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32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Noralv Distad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Sogn og Fjordane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H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33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Jon Aasen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Møre og Romsdal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A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34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Jan Ove Tryggestad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A3039F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Møre og Romsdal</w:t>
            </w:r>
            <w:r w:rsidR="00096E64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, SP</w:t>
            </w:r>
          </w:p>
        </w:tc>
        <w:tc>
          <w:tcPr>
            <w:tcW w:w="425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21"/>
                <w:szCs w:val="21"/>
                <w:lang w:eastAsia="en-US"/>
              </w:rPr>
            </w:pPr>
          </w:p>
        </w:tc>
      </w:tr>
    </w:tbl>
    <w:p w:rsidR="0062486D" w:rsidRPr="00873593" w:rsidRDefault="0062486D" w:rsidP="0062486D">
      <w:pPr>
        <w:spacing w:line="276" w:lineRule="auto"/>
        <w:rPr>
          <w:rFonts w:eastAsiaTheme="minorHAnsi" w:cstheme="minorBidi"/>
          <w:sz w:val="14"/>
          <w:szCs w:val="14"/>
          <w:lang w:val="nn-NO" w:eastAsia="en-US"/>
        </w:rPr>
      </w:pPr>
    </w:p>
    <w:p w:rsidR="0062486D" w:rsidRPr="00873593" w:rsidRDefault="0062486D" w:rsidP="000D5948">
      <w:pPr>
        <w:keepNext/>
        <w:keepLines/>
        <w:spacing w:line="259" w:lineRule="auto"/>
        <w:outlineLvl w:val="0"/>
        <w:rPr>
          <w:rFonts w:eastAsiaTheme="minorHAnsi" w:cstheme="minorBidi"/>
          <w:sz w:val="14"/>
          <w:szCs w:val="14"/>
          <w:lang w:val="nn-NO" w:eastAsia="en-US"/>
        </w:rPr>
      </w:pPr>
      <w:r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 xml:space="preserve">Representantar frå administrasjonen i </w:t>
      </w:r>
      <w:r w:rsidR="008A37E1"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f</w:t>
      </w:r>
      <w:r w:rsidR="00B35976" w:rsidRPr="00873593">
        <w:rPr>
          <w:rFonts w:asciiTheme="majorHAnsi" w:eastAsiaTheme="majorEastAsia" w:hAnsiTheme="majorHAnsi" w:cstheme="majorBidi"/>
          <w:color w:val="2E74B5" w:themeColor="accent1" w:themeShade="BF"/>
          <w:sz w:val="25"/>
          <w:szCs w:val="25"/>
          <w:lang w:val="nn-NO" w:eastAsia="en-US"/>
        </w:rPr>
        <w:t>ylkeskommunane</w: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3"/>
        <w:gridCol w:w="2694"/>
        <w:gridCol w:w="236"/>
        <w:gridCol w:w="898"/>
      </w:tblGrid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35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Matti Torgersen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096E64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Hordaland</w:t>
            </w:r>
          </w:p>
        </w:tc>
        <w:tc>
          <w:tcPr>
            <w:tcW w:w="236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898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96E64" w:rsidP="000D5948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</w:t>
            </w:r>
            <w:r w:rsidR="000D5948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6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Kristin Rundsveen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096E64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Sogn og Fjordane</w:t>
            </w:r>
          </w:p>
        </w:tc>
        <w:tc>
          <w:tcPr>
            <w:tcW w:w="236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898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  <w:tr w:rsidR="0062486D" w:rsidRPr="00873593" w:rsidTr="00B35976">
        <w:tc>
          <w:tcPr>
            <w:tcW w:w="562" w:type="dxa"/>
            <w:shd w:val="clear" w:color="auto" w:fill="auto"/>
          </w:tcPr>
          <w:p w:rsidR="0062486D" w:rsidRPr="00873593" w:rsidRDefault="000D5948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36</w:t>
            </w:r>
            <w:r w:rsidR="0062486D"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2486D" w:rsidRPr="00873593" w:rsidRDefault="0062486D" w:rsidP="008E7312">
            <w:pP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Ingvild Ramstad (</w:t>
            </w:r>
            <w:proofErr w:type="spellStart"/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sekr</w:t>
            </w:r>
            <w:proofErr w:type="spellEnd"/>
            <w:r w:rsidRPr="00873593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./info)</w:t>
            </w:r>
          </w:p>
        </w:tc>
        <w:tc>
          <w:tcPr>
            <w:tcW w:w="2694" w:type="dxa"/>
            <w:shd w:val="clear" w:color="auto" w:fill="auto"/>
          </w:tcPr>
          <w:p w:rsidR="0062486D" w:rsidRPr="00873593" w:rsidRDefault="0062486D" w:rsidP="00096E64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873593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Sogn og Fjordane</w:t>
            </w:r>
          </w:p>
        </w:tc>
        <w:tc>
          <w:tcPr>
            <w:tcW w:w="236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</w:tc>
        <w:tc>
          <w:tcPr>
            <w:tcW w:w="898" w:type="dxa"/>
            <w:shd w:val="clear" w:color="auto" w:fill="auto"/>
          </w:tcPr>
          <w:p w:rsidR="0062486D" w:rsidRPr="00873593" w:rsidRDefault="0062486D" w:rsidP="008E7312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</w:tbl>
    <w:p w:rsidR="0062486D" w:rsidRDefault="0062486D" w:rsidP="0062486D">
      <w:pPr>
        <w:spacing w:line="276" w:lineRule="auto"/>
        <w:rPr>
          <w:rFonts w:eastAsiaTheme="minorHAnsi" w:cstheme="minorBidi"/>
          <w:sz w:val="14"/>
          <w:szCs w:val="14"/>
          <w:lang w:val="nn-NO" w:eastAsia="en-US"/>
        </w:rPr>
      </w:pPr>
    </w:p>
    <w:p w:rsidR="000D5948" w:rsidRPr="00873593" w:rsidRDefault="000D5948" w:rsidP="0062486D">
      <w:pPr>
        <w:spacing w:line="276" w:lineRule="auto"/>
        <w:rPr>
          <w:rFonts w:eastAsiaTheme="minorHAnsi" w:cstheme="minorBidi"/>
          <w:sz w:val="14"/>
          <w:szCs w:val="14"/>
          <w:lang w:val="nn-NO" w:eastAsia="en-US"/>
        </w:rPr>
      </w:pPr>
    </w:p>
    <w:sectPr w:rsidR="000D5948" w:rsidRPr="00873593" w:rsidSect="00746871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B4" w:rsidRDefault="003446B4">
      <w:r>
        <w:separator/>
      </w:r>
    </w:p>
  </w:endnote>
  <w:endnote w:type="continuationSeparator" w:id="0">
    <w:p w:rsidR="003446B4" w:rsidRDefault="0034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627331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0"/>
        <w:szCs w:val="20"/>
      </w:rPr>
    </w:sdtEndPr>
    <w:sdtContent>
      <w:p w:rsidR="008E7312" w:rsidRPr="00265B5A" w:rsidRDefault="008E7312">
        <w:pPr>
          <w:pStyle w:val="Bunntekst"/>
          <w:jc w:val="center"/>
          <w:rPr>
            <w:color w:val="323E4F" w:themeColor="text2" w:themeShade="BF"/>
            <w:sz w:val="20"/>
            <w:szCs w:val="20"/>
          </w:rPr>
        </w:pPr>
        <w:r w:rsidRPr="00265B5A">
          <w:rPr>
            <w:color w:val="323E4F" w:themeColor="text2" w:themeShade="BF"/>
            <w:sz w:val="20"/>
            <w:szCs w:val="20"/>
          </w:rPr>
          <w:fldChar w:fldCharType="begin"/>
        </w:r>
        <w:r w:rsidRPr="00265B5A">
          <w:rPr>
            <w:color w:val="323E4F" w:themeColor="text2" w:themeShade="BF"/>
            <w:sz w:val="20"/>
            <w:szCs w:val="20"/>
          </w:rPr>
          <w:instrText>PAGE   \* MERGEFORMAT</w:instrText>
        </w:r>
        <w:r w:rsidRPr="00265B5A">
          <w:rPr>
            <w:color w:val="323E4F" w:themeColor="text2" w:themeShade="BF"/>
            <w:sz w:val="20"/>
            <w:szCs w:val="20"/>
          </w:rPr>
          <w:fldChar w:fldCharType="separate"/>
        </w:r>
        <w:r w:rsidR="000D5948">
          <w:rPr>
            <w:noProof/>
            <w:color w:val="323E4F" w:themeColor="text2" w:themeShade="BF"/>
            <w:sz w:val="20"/>
            <w:szCs w:val="20"/>
          </w:rPr>
          <w:t>2</w:t>
        </w:r>
        <w:r w:rsidRPr="00265B5A">
          <w:rPr>
            <w:color w:val="323E4F" w:themeColor="text2" w:themeShade="BF"/>
            <w:sz w:val="20"/>
            <w:szCs w:val="20"/>
          </w:rPr>
          <w:fldChar w:fldCharType="end"/>
        </w:r>
      </w:p>
    </w:sdtContent>
  </w:sdt>
  <w:p w:rsidR="008E7312" w:rsidRDefault="008E731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B4" w:rsidRDefault="003446B4">
      <w:r>
        <w:separator/>
      </w:r>
    </w:p>
  </w:footnote>
  <w:footnote w:type="continuationSeparator" w:id="0">
    <w:p w:rsidR="003446B4" w:rsidRDefault="0034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12" w:rsidRDefault="008E7312" w:rsidP="00746871">
    <w:pPr>
      <w:pStyle w:val="Topptekst"/>
      <w:jc w:val="right"/>
    </w:pPr>
    <w:r>
      <w:rPr>
        <w:rFonts w:cs="Arial"/>
        <w:noProof/>
        <w:lang w:eastAsia="nn-NO"/>
      </w:rPr>
      <w:drawing>
        <wp:inline distT="0" distB="0" distL="0" distR="0" wp14:anchorId="7011129D" wp14:editId="5A03F630">
          <wp:extent cx="2241855" cy="278780"/>
          <wp:effectExtent l="0" t="0" r="6350" b="6985"/>
          <wp:docPr id="2" name="Bilde 2" descr="vestlandsrad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stlandsrad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435" cy="2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12" w:rsidRDefault="008E7312" w:rsidP="00746871">
    <w:pPr>
      <w:pStyle w:val="Topptekst"/>
      <w:jc w:val="center"/>
    </w:pPr>
    <w:r>
      <w:rPr>
        <w:rFonts w:cs="Arial"/>
        <w:noProof/>
        <w:lang w:eastAsia="nn-NO"/>
      </w:rPr>
      <w:drawing>
        <wp:inline distT="0" distB="0" distL="0" distR="0" wp14:anchorId="2C1CFBA2" wp14:editId="6EEE2FFE">
          <wp:extent cx="3171825" cy="394424"/>
          <wp:effectExtent l="0" t="0" r="0" b="5715"/>
          <wp:docPr id="3" name="Bilde 3" descr="vestlandsrad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stlandsrad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94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5747"/>
    <w:multiLevelType w:val="hybridMultilevel"/>
    <w:tmpl w:val="EEFCE18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0F7"/>
    <w:multiLevelType w:val="hybridMultilevel"/>
    <w:tmpl w:val="7ADEF42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B47DE"/>
    <w:multiLevelType w:val="multilevel"/>
    <w:tmpl w:val="971A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1B0334"/>
    <w:multiLevelType w:val="hybridMultilevel"/>
    <w:tmpl w:val="62E0A6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709E"/>
    <w:multiLevelType w:val="hybridMultilevel"/>
    <w:tmpl w:val="9454E5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C8E"/>
    <w:multiLevelType w:val="hybridMultilevel"/>
    <w:tmpl w:val="B11C0314"/>
    <w:lvl w:ilvl="0" w:tplc="BAA855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077"/>
    <w:multiLevelType w:val="hybridMultilevel"/>
    <w:tmpl w:val="ED1849B2"/>
    <w:lvl w:ilvl="0" w:tplc="08140017">
      <w:start w:val="1"/>
      <w:numFmt w:val="lowerLetter"/>
      <w:lvlText w:val="%1)"/>
      <w:lvlJc w:val="left"/>
      <w:pPr>
        <w:ind w:left="360" w:hanging="360"/>
      </w:pPr>
    </w:lvl>
    <w:lvl w:ilvl="1" w:tplc="08140019">
      <w:start w:val="1"/>
      <w:numFmt w:val="lowerLetter"/>
      <w:lvlText w:val="%2."/>
      <w:lvlJc w:val="left"/>
      <w:pPr>
        <w:ind w:left="1080" w:hanging="360"/>
      </w:pPr>
    </w:lvl>
    <w:lvl w:ilvl="2" w:tplc="0814001B">
      <w:start w:val="1"/>
      <w:numFmt w:val="lowerRoman"/>
      <w:lvlText w:val="%3."/>
      <w:lvlJc w:val="right"/>
      <w:pPr>
        <w:ind w:left="1800" w:hanging="180"/>
      </w:pPr>
    </w:lvl>
    <w:lvl w:ilvl="3" w:tplc="0814000F">
      <w:start w:val="1"/>
      <w:numFmt w:val="decimal"/>
      <w:lvlText w:val="%4."/>
      <w:lvlJc w:val="left"/>
      <w:pPr>
        <w:ind w:left="2520" w:hanging="360"/>
      </w:pPr>
    </w:lvl>
    <w:lvl w:ilvl="4" w:tplc="08140019">
      <w:start w:val="1"/>
      <w:numFmt w:val="lowerLetter"/>
      <w:lvlText w:val="%5."/>
      <w:lvlJc w:val="left"/>
      <w:pPr>
        <w:ind w:left="3240" w:hanging="360"/>
      </w:pPr>
    </w:lvl>
    <w:lvl w:ilvl="5" w:tplc="0814001B">
      <w:start w:val="1"/>
      <w:numFmt w:val="lowerRoman"/>
      <w:lvlText w:val="%6."/>
      <w:lvlJc w:val="right"/>
      <w:pPr>
        <w:ind w:left="3960" w:hanging="180"/>
      </w:pPr>
    </w:lvl>
    <w:lvl w:ilvl="6" w:tplc="0814000F">
      <w:start w:val="1"/>
      <w:numFmt w:val="decimal"/>
      <w:lvlText w:val="%7."/>
      <w:lvlJc w:val="left"/>
      <w:pPr>
        <w:ind w:left="4680" w:hanging="360"/>
      </w:pPr>
    </w:lvl>
    <w:lvl w:ilvl="7" w:tplc="08140019">
      <w:start w:val="1"/>
      <w:numFmt w:val="lowerLetter"/>
      <w:lvlText w:val="%8."/>
      <w:lvlJc w:val="left"/>
      <w:pPr>
        <w:ind w:left="5400" w:hanging="360"/>
      </w:pPr>
    </w:lvl>
    <w:lvl w:ilvl="8" w:tplc="081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13950"/>
    <w:multiLevelType w:val="hybridMultilevel"/>
    <w:tmpl w:val="4510E378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A40B8"/>
    <w:multiLevelType w:val="hybridMultilevel"/>
    <w:tmpl w:val="2D4888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C64"/>
    <w:multiLevelType w:val="hybridMultilevel"/>
    <w:tmpl w:val="EB8600F2"/>
    <w:lvl w:ilvl="0" w:tplc="0414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080CC6"/>
    <w:multiLevelType w:val="hybridMultilevel"/>
    <w:tmpl w:val="54408ED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B1E02"/>
    <w:multiLevelType w:val="hybridMultilevel"/>
    <w:tmpl w:val="C8DC5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66067"/>
    <w:multiLevelType w:val="hybridMultilevel"/>
    <w:tmpl w:val="71AC6A84"/>
    <w:lvl w:ilvl="0" w:tplc="D6F4E32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331BF"/>
    <w:multiLevelType w:val="hybridMultilevel"/>
    <w:tmpl w:val="96AEFD9E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070CD"/>
    <w:multiLevelType w:val="hybridMultilevel"/>
    <w:tmpl w:val="56D235BE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D4DBE"/>
    <w:multiLevelType w:val="hybridMultilevel"/>
    <w:tmpl w:val="897272A0"/>
    <w:lvl w:ilvl="0" w:tplc="42F2D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A38B2"/>
    <w:multiLevelType w:val="hybridMultilevel"/>
    <w:tmpl w:val="7030551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41C7"/>
    <w:multiLevelType w:val="hybridMultilevel"/>
    <w:tmpl w:val="F28C85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F754A"/>
    <w:multiLevelType w:val="hybridMultilevel"/>
    <w:tmpl w:val="83FE16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D21CC"/>
    <w:multiLevelType w:val="hybridMultilevel"/>
    <w:tmpl w:val="86FE52F4"/>
    <w:lvl w:ilvl="0" w:tplc="4C26BC5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04DB"/>
    <w:multiLevelType w:val="multilevel"/>
    <w:tmpl w:val="DD580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C72AA"/>
    <w:multiLevelType w:val="hybridMultilevel"/>
    <w:tmpl w:val="4B9299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3383E"/>
    <w:multiLevelType w:val="hybridMultilevel"/>
    <w:tmpl w:val="8F9CE8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302F5"/>
    <w:multiLevelType w:val="hybridMultilevel"/>
    <w:tmpl w:val="F070B0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B0A"/>
    <w:multiLevelType w:val="hybridMultilevel"/>
    <w:tmpl w:val="596264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32C2"/>
    <w:multiLevelType w:val="hybridMultilevel"/>
    <w:tmpl w:val="F2265AE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A39A6"/>
    <w:multiLevelType w:val="hybridMultilevel"/>
    <w:tmpl w:val="B2AC2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81C48"/>
    <w:multiLevelType w:val="hybridMultilevel"/>
    <w:tmpl w:val="FBE64904"/>
    <w:lvl w:ilvl="0" w:tplc="EF8677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F5328"/>
    <w:multiLevelType w:val="hybridMultilevel"/>
    <w:tmpl w:val="C988DA66"/>
    <w:lvl w:ilvl="0" w:tplc="617AF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5194F"/>
    <w:multiLevelType w:val="hybridMultilevel"/>
    <w:tmpl w:val="5F3C094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602B2"/>
    <w:multiLevelType w:val="hybridMultilevel"/>
    <w:tmpl w:val="176CDFCC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0A7C1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9F7A64"/>
    <w:multiLevelType w:val="hybridMultilevel"/>
    <w:tmpl w:val="30FEF47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14D27"/>
    <w:multiLevelType w:val="hybridMultilevel"/>
    <w:tmpl w:val="21528A94"/>
    <w:lvl w:ilvl="0" w:tplc="5AB44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26AD5"/>
    <w:multiLevelType w:val="hybridMultilevel"/>
    <w:tmpl w:val="700255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959D6"/>
    <w:multiLevelType w:val="hybridMultilevel"/>
    <w:tmpl w:val="2D9ADEA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B3A4C"/>
    <w:multiLevelType w:val="hybridMultilevel"/>
    <w:tmpl w:val="7CCE8B7E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FB66A0"/>
    <w:multiLevelType w:val="hybridMultilevel"/>
    <w:tmpl w:val="EF1EEE54"/>
    <w:lvl w:ilvl="0" w:tplc="0728DC9C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058A1"/>
    <w:multiLevelType w:val="hybridMultilevel"/>
    <w:tmpl w:val="DFA45B18"/>
    <w:lvl w:ilvl="0" w:tplc="A99E98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EF35D5"/>
    <w:multiLevelType w:val="hybridMultilevel"/>
    <w:tmpl w:val="B74A372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0AB4"/>
    <w:multiLevelType w:val="hybridMultilevel"/>
    <w:tmpl w:val="AD9A6B1C"/>
    <w:lvl w:ilvl="0" w:tplc="BAA855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25609"/>
    <w:multiLevelType w:val="multilevel"/>
    <w:tmpl w:val="A08486D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2110B"/>
    <w:multiLevelType w:val="hybridMultilevel"/>
    <w:tmpl w:val="0946FD86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640E79"/>
    <w:multiLevelType w:val="hybridMultilevel"/>
    <w:tmpl w:val="50FC4A6A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914C76"/>
    <w:multiLevelType w:val="hybridMultilevel"/>
    <w:tmpl w:val="2A627FF2"/>
    <w:lvl w:ilvl="0" w:tplc="159C6F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31B63"/>
    <w:multiLevelType w:val="hybridMultilevel"/>
    <w:tmpl w:val="1B3C52B6"/>
    <w:lvl w:ilvl="0" w:tplc="DF36B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A7BA7"/>
    <w:multiLevelType w:val="hybridMultilevel"/>
    <w:tmpl w:val="1FC6776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B5BE9"/>
    <w:multiLevelType w:val="hybridMultilevel"/>
    <w:tmpl w:val="7B5E6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29"/>
  </w:num>
  <w:num w:numId="4">
    <w:abstractNumId w:val="23"/>
  </w:num>
  <w:num w:numId="5">
    <w:abstractNumId w:val="45"/>
  </w:num>
  <w:num w:numId="6">
    <w:abstractNumId w:val="31"/>
  </w:num>
  <w:num w:numId="7">
    <w:abstractNumId w:val="24"/>
  </w:num>
  <w:num w:numId="8">
    <w:abstractNumId w:val="17"/>
  </w:num>
  <w:num w:numId="9">
    <w:abstractNumId w:val="34"/>
  </w:num>
  <w:num w:numId="10">
    <w:abstractNumId w:val="3"/>
  </w:num>
  <w:num w:numId="11">
    <w:abstractNumId w:val="5"/>
  </w:num>
  <w:num w:numId="12">
    <w:abstractNumId w:val="3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22"/>
  </w:num>
  <w:num w:numId="17">
    <w:abstractNumId w:val="21"/>
  </w:num>
  <w:num w:numId="18">
    <w:abstractNumId w:val="4"/>
  </w:num>
  <w:num w:numId="19">
    <w:abstractNumId w:val="46"/>
  </w:num>
  <w:num w:numId="20">
    <w:abstractNumId w:val="33"/>
  </w:num>
  <w:num w:numId="21">
    <w:abstractNumId w:val="0"/>
  </w:num>
  <w:num w:numId="22">
    <w:abstractNumId w:val="26"/>
  </w:num>
  <w:num w:numId="23">
    <w:abstractNumId w:val="41"/>
  </w:num>
  <w:num w:numId="24">
    <w:abstractNumId w:val="38"/>
  </w:num>
  <w:num w:numId="25">
    <w:abstractNumId w:val="10"/>
  </w:num>
  <w:num w:numId="26">
    <w:abstractNumId w:val="35"/>
  </w:num>
  <w:num w:numId="27">
    <w:abstractNumId w:val="30"/>
  </w:num>
  <w:num w:numId="28">
    <w:abstractNumId w:val="13"/>
  </w:num>
  <w:num w:numId="29">
    <w:abstractNumId w:val="7"/>
  </w:num>
  <w:num w:numId="30">
    <w:abstractNumId w:val="42"/>
  </w:num>
  <w:num w:numId="31">
    <w:abstractNumId w:val="43"/>
  </w:num>
  <w:num w:numId="32">
    <w:abstractNumId w:val="37"/>
  </w:num>
  <w:num w:numId="33">
    <w:abstractNumId w:val="32"/>
  </w:num>
  <w:num w:numId="34">
    <w:abstractNumId w:val="32"/>
    <w:lvlOverride w:ilvl="0">
      <w:lvl w:ilvl="0" w:tplc="5AB446B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"/>
  </w:num>
  <w:num w:numId="36">
    <w:abstractNumId w:val="20"/>
  </w:num>
  <w:num w:numId="37">
    <w:abstractNumId w:val="40"/>
  </w:num>
  <w:num w:numId="38">
    <w:abstractNumId w:val="16"/>
  </w:num>
  <w:num w:numId="39">
    <w:abstractNumId w:val="12"/>
  </w:num>
  <w:num w:numId="40">
    <w:abstractNumId w:val="18"/>
  </w:num>
  <w:num w:numId="41">
    <w:abstractNumId w:val="28"/>
  </w:num>
  <w:num w:numId="42">
    <w:abstractNumId w:val="9"/>
  </w:num>
  <w:num w:numId="43">
    <w:abstractNumId w:val="27"/>
  </w:num>
  <w:num w:numId="44">
    <w:abstractNumId w:val="25"/>
  </w:num>
  <w:num w:numId="45">
    <w:abstractNumId w:val="1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D"/>
    <w:rsid w:val="00001D78"/>
    <w:rsid w:val="00002A8B"/>
    <w:rsid w:val="00005EAE"/>
    <w:rsid w:val="000071DF"/>
    <w:rsid w:val="000106D5"/>
    <w:rsid w:val="0001089B"/>
    <w:rsid w:val="00020614"/>
    <w:rsid w:val="00026EE2"/>
    <w:rsid w:val="00034911"/>
    <w:rsid w:val="00036F4E"/>
    <w:rsid w:val="00040441"/>
    <w:rsid w:val="000458B3"/>
    <w:rsid w:val="000467DF"/>
    <w:rsid w:val="00046AD7"/>
    <w:rsid w:val="00052D25"/>
    <w:rsid w:val="000558F2"/>
    <w:rsid w:val="00060BFF"/>
    <w:rsid w:val="000679CF"/>
    <w:rsid w:val="00070FFD"/>
    <w:rsid w:val="00071A62"/>
    <w:rsid w:val="00071C98"/>
    <w:rsid w:val="00077021"/>
    <w:rsid w:val="0007714B"/>
    <w:rsid w:val="00077F06"/>
    <w:rsid w:val="00082085"/>
    <w:rsid w:val="000832E6"/>
    <w:rsid w:val="0008410A"/>
    <w:rsid w:val="000846FB"/>
    <w:rsid w:val="000870CD"/>
    <w:rsid w:val="00090264"/>
    <w:rsid w:val="0009416D"/>
    <w:rsid w:val="00094945"/>
    <w:rsid w:val="000955C3"/>
    <w:rsid w:val="00096E64"/>
    <w:rsid w:val="000A0BCA"/>
    <w:rsid w:val="000A1F92"/>
    <w:rsid w:val="000A3459"/>
    <w:rsid w:val="000A361E"/>
    <w:rsid w:val="000B0A46"/>
    <w:rsid w:val="000B0C47"/>
    <w:rsid w:val="000B2E6F"/>
    <w:rsid w:val="000C086A"/>
    <w:rsid w:val="000C2123"/>
    <w:rsid w:val="000C3687"/>
    <w:rsid w:val="000C417B"/>
    <w:rsid w:val="000C48B3"/>
    <w:rsid w:val="000C6ACE"/>
    <w:rsid w:val="000D229C"/>
    <w:rsid w:val="000D3CA9"/>
    <w:rsid w:val="000D5948"/>
    <w:rsid w:val="000E09A4"/>
    <w:rsid w:val="000F0DD6"/>
    <w:rsid w:val="000F444A"/>
    <w:rsid w:val="000F5D76"/>
    <w:rsid w:val="000F5E0E"/>
    <w:rsid w:val="000F68E3"/>
    <w:rsid w:val="000F7C1B"/>
    <w:rsid w:val="00101A2C"/>
    <w:rsid w:val="00102FC1"/>
    <w:rsid w:val="00103D95"/>
    <w:rsid w:val="001048FD"/>
    <w:rsid w:val="0011650F"/>
    <w:rsid w:val="00117AB3"/>
    <w:rsid w:val="00117F72"/>
    <w:rsid w:val="00120A2F"/>
    <w:rsid w:val="00121CE4"/>
    <w:rsid w:val="00122246"/>
    <w:rsid w:val="0012367D"/>
    <w:rsid w:val="00124286"/>
    <w:rsid w:val="0012447D"/>
    <w:rsid w:val="00126894"/>
    <w:rsid w:val="00130F86"/>
    <w:rsid w:val="001377A3"/>
    <w:rsid w:val="001408FC"/>
    <w:rsid w:val="001413B7"/>
    <w:rsid w:val="0014438D"/>
    <w:rsid w:val="00146A7B"/>
    <w:rsid w:val="0014712C"/>
    <w:rsid w:val="0015275B"/>
    <w:rsid w:val="00155449"/>
    <w:rsid w:val="0015631E"/>
    <w:rsid w:val="00157355"/>
    <w:rsid w:val="00161941"/>
    <w:rsid w:val="00162E3C"/>
    <w:rsid w:val="00163572"/>
    <w:rsid w:val="0017293C"/>
    <w:rsid w:val="00172D3F"/>
    <w:rsid w:val="0018059C"/>
    <w:rsid w:val="00183D8F"/>
    <w:rsid w:val="001860A6"/>
    <w:rsid w:val="001920DF"/>
    <w:rsid w:val="00192FE0"/>
    <w:rsid w:val="0019539A"/>
    <w:rsid w:val="0019658A"/>
    <w:rsid w:val="00196C61"/>
    <w:rsid w:val="001974C7"/>
    <w:rsid w:val="00197BBE"/>
    <w:rsid w:val="001A0066"/>
    <w:rsid w:val="001A06A5"/>
    <w:rsid w:val="001A13CC"/>
    <w:rsid w:val="001A1EA9"/>
    <w:rsid w:val="001A35C9"/>
    <w:rsid w:val="001A4454"/>
    <w:rsid w:val="001A46E7"/>
    <w:rsid w:val="001A6BD9"/>
    <w:rsid w:val="001B2212"/>
    <w:rsid w:val="001B5001"/>
    <w:rsid w:val="001B6ABC"/>
    <w:rsid w:val="001C5C0A"/>
    <w:rsid w:val="001C6CC1"/>
    <w:rsid w:val="001D0DDC"/>
    <w:rsid w:val="001D30EF"/>
    <w:rsid w:val="001D3862"/>
    <w:rsid w:val="001D50A8"/>
    <w:rsid w:val="001D638E"/>
    <w:rsid w:val="001D75C1"/>
    <w:rsid w:val="001E018D"/>
    <w:rsid w:val="001E22F0"/>
    <w:rsid w:val="001E5456"/>
    <w:rsid w:val="001F1003"/>
    <w:rsid w:val="001F361D"/>
    <w:rsid w:val="001F58C8"/>
    <w:rsid w:val="001F65AA"/>
    <w:rsid w:val="001F6E68"/>
    <w:rsid w:val="00204CE7"/>
    <w:rsid w:val="0020578B"/>
    <w:rsid w:val="0020703E"/>
    <w:rsid w:val="00212028"/>
    <w:rsid w:val="00213C98"/>
    <w:rsid w:val="002240FC"/>
    <w:rsid w:val="00224D53"/>
    <w:rsid w:val="00226187"/>
    <w:rsid w:val="0022772F"/>
    <w:rsid w:val="00230EC5"/>
    <w:rsid w:val="00231B90"/>
    <w:rsid w:val="00233A6B"/>
    <w:rsid w:val="00233FD2"/>
    <w:rsid w:val="002353EB"/>
    <w:rsid w:val="00235B2D"/>
    <w:rsid w:val="0023785D"/>
    <w:rsid w:val="00242D71"/>
    <w:rsid w:val="00243539"/>
    <w:rsid w:val="00243760"/>
    <w:rsid w:val="00243A99"/>
    <w:rsid w:val="0024546D"/>
    <w:rsid w:val="00246984"/>
    <w:rsid w:val="00250383"/>
    <w:rsid w:val="00251F9D"/>
    <w:rsid w:val="0025353C"/>
    <w:rsid w:val="002559C0"/>
    <w:rsid w:val="002612C8"/>
    <w:rsid w:val="00261E7C"/>
    <w:rsid w:val="00262452"/>
    <w:rsid w:val="00265B5A"/>
    <w:rsid w:val="00272068"/>
    <w:rsid w:val="0027260E"/>
    <w:rsid w:val="00272CA7"/>
    <w:rsid w:val="00275A00"/>
    <w:rsid w:val="00282C6F"/>
    <w:rsid w:val="0029033F"/>
    <w:rsid w:val="00290FB5"/>
    <w:rsid w:val="00291397"/>
    <w:rsid w:val="00291775"/>
    <w:rsid w:val="0029449A"/>
    <w:rsid w:val="0029550A"/>
    <w:rsid w:val="002A0D47"/>
    <w:rsid w:val="002A1A52"/>
    <w:rsid w:val="002A250E"/>
    <w:rsid w:val="002A290F"/>
    <w:rsid w:val="002A3401"/>
    <w:rsid w:val="002A6FF0"/>
    <w:rsid w:val="002B0EED"/>
    <w:rsid w:val="002B77D7"/>
    <w:rsid w:val="002C386C"/>
    <w:rsid w:val="002C77D8"/>
    <w:rsid w:val="002C7E49"/>
    <w:rsid w:val="002D43E6"/>
    <w:rsid w:val="002D471C"/>
    <w:rsid w:val="002D5FEA"/>
    <w:rsid w:val="002E34B3"/>
    <w:rsid w:val="002E3917"/>
    <w:rsid w:val="002E4038"/>
    <w:rsid w:val="002E659C"/>
    <w:rsid w:val="002E6C07"/>
    <w:rsid w:val="002F3E1F"/>
    <w:rsid w:val="0030049F"/>
    <w:rsid w:val="003075DC"/>
    <w:rsid w:val="0031008C"/>
    <w:rsid w:val="00311C54"/>
    <w:rsid w:val="00321FFD"/>
    <w:rsid w:val="00323CD2"/>
    <w:rsid w:val="003332A7"/>
    <w:rsid w:val="00334CA7"/>
    <w:rsid w:val="00337700"/>
    <w:rsid w:val="0034314F"/>
    <w:rsid w:val="00344580"/>
    <w:rsid w:val="003446B4"/>
    <w:rsid w:val="003509A0"/>
    <w:rsid w:val="00352728"/>
    <w:rsid w:val="00353293"/>
    <w:rsid w:val="00355796"/>
    <w:rsid w:val="00355C38"/>
    <w:rsid w:val="00356254"/>
    <w:rsid w:val="00357A0F"/>
    <w:rsid w:val="003617C7"/>
    <w:rsid w:val="00364109"/>
    <w:rsid w:val="00365842"/>
    <w:rsid w:val="00366B8A"/>
    <w:rsid w:val="00370A3B"/>
    <w:rsid w:val="00370B6E"/>
    <w:rsid w:val="00380DA0"/>
    <w:rsid w:val="003816E3"/>
    <w:rsid w:val="003827FC"/>
    <w:rsid w:val="00382FDA"/>
    <w:rsid w:val="003861F3"/>
    <w:rsid w:val="003875CB"/>
    <w:rsid w:val="00393182"/>
    <w:rsid w:val="00396B4E"/>
    <w:rsid w:val="00397BFF"/>
    <w:rsid w:val="003A0104"/>
    <w:rsid w:val="003A176B"/>
    <w:rsid w:val="003A3273"/>
    <w:rsid w:val="003A4F37"/>
    <w:rsid w:val="003A5426"/>
    <w:rsid w:val="003A7EAC"/>
    <w:rsid w:val="003B6987"/>
    <w:rsid w:val="003B7A2C"/>
    <w:rsid w:val="003C4210"/>
    <w:rsid w:val="003C6B2A"/>
    <w:rsid w:val="003D3012"/>
    <w:rsid w:val="003D3890"/>
    <w:rsid w:val="003D4C40"/>
    <w:rsid w:val="003D5F23"/>
    <w:rsid w:val="003D64C8"/>
    <w:rsid w:val="003D66E9"/>
    <w:rsid w:val="003E2CCE"/>
    <w:rsid w:val="003E7771"/>
    <w:rsid w:val="003F02B0"/>
    <w:rsid w:val="003F3CA4"/>
    <w:rsid w:val="003F3CA7"/>
    <w:rsid w:val="003F3D4C"/>
    <w:rsid w:val="003F4B42"/>
    <w:rsid w:val="00405A43"/>
    <w:rsid w:val="00406AB0"/>
    <w:rsid w:val="00406AC9"/>
    <w:rsid w:val="00406D6E"/>
    <w:rsid w:val="0040784A"/>
    <w:rsid w:val="004132CF"/>
    <w:rsid w:val="00413443"/>
    <w:rsid w:val="004166E4"/>
    <w:rsid w:val="00416FDD"/>
    <w:rsid w:val="004178AD"/>
    <w:rsid w:val="00417959"/>
    <w:rsid w:val="00420075"/>
    <w:rsid w:val="00420E68"/>
    <w:rsid w:val="00421104"/>
    <w:rsid w:val="00426CF3"/>
    <w:rsid w:val="00431402"/>
    <w:rsid w:val="00431DFE"/>
    <w:rsid w:val="00436A6B"/>
    <w:rsid w:val="004405EF"/>
    <w:rsid w:val="00440681"/>
    <w:rsid w:val="00444178"/>
    <w:rsid w:val="0044484C"/>
    <w:rsid w:val="00445C67"/>
    <w:rsid w:val="0044614E"/>
    <w:rsid w:val="0044635A"/>
    <w:rsid w:val="00446781"/>
    <w:rsid w:val="0045078A"/>
    <w:rsid w:val="00453F12"/>
    <w:rsid w:val="00456E6B"/>
    <w:rsid w:val="004640D6"/>
    <w:rsid w:val="0046715E"/>
    <w:rsid w:val="00467853"/>
    <w:rsid w:val="004702EF"/>
    <w:rsid w:val="004754B1"/>
    <w:rsid w:val="00475D0B"/>
    <w:rsid w:val="004802B1"/>
    <w:rsid w:val="004852C8"/>
    <w:rsid w:val="00487DE5"/>
    <w:rsid w:val="00492373"/>
    <w:rsid w:val="00493568"/>
    <w:rsid w:val="0049594E"/>
    <w:rsid w:val="004A5433"/>
    <w:rsid w:val="004A61AA"/>
    <w:rsid w:val="004A66F9"/>
    <w:rsid w:val="004B331F"/>
    <w:rsid w:val="004B6AC9"/>
    <w:rsid w:val="004B6C36"/>
    <w:rsid w:val="004C77EE"/>
    <w:rsid w:val="004C7E51"/>
    <w:rsid w:val="004D13F2"/>
    <w:rsid w:val="004D2480"/>
    <w:rsid w:val="004D2DAC"/>
    <w:rsid w:val="004E223A"/>
    <w:rsid w:val="004E2A33"/>
    <w:rsid w:val="004E2DCF"/>
    <w:rsid w:val="004E488A"/>
    <w:rsid w:val="004E53AD"/>
    <w:rsid w:val="004E7380"/>
    <w:rsid w:val="004F6821"/>
    <w:rsid w:val="00500C0E"/>
    <w:rsid w:val="0050237A"/>
    <w:rsid w:val="005049CD"/>
    <w:rsid w:val="00504D7E"/>
    <w:rsid w:val="00514C21"/>
    <w:rsid w:val="0051679E"/>
    <w:rsid w:val="005206B0"/>
    <w:rsid w:val="00525754"/>
    <w:rsid w:val="00526F8B"/>
    <w:rsid w:val="00527413"/>
    <w:rsid w:val="005349A7"/>
    <w:rsid w:val="005368B6"/>
    <w:rsid w:val="00541B7C"/>
    <w:rsid w:val="00543439"/>
    <w:rsid w:val="00546E4B"/>
    <w:rsid w:val="0055050F"/>
    <w:rsid w:val="00556CDF"/>
    <w:rsid w:val="0056051D"/>
    <w:rsid w:val="0056188B"/>
    <w:rsid w:val="0056191B"/>
    <w:rsid w:val="00561963"/>
    <w:rsid w:val="00561E37"/>
    <w:rsid w:val="005672A9"/>
    <w:rsid w:val="00567836"/>
    <w:rsid w:val="00572F61"/>
    <w:rsid w:val="00572FB9"/>
    <w:rsid w:val="005736AE"/>
    <w:rsid w:val="00574253"/>
    <w:rsid w:val="0057448D"/>
    <w:rsid w:val="00585B41"/>
    <w:rsid w:val="00587714"/>
    <w:rsid w:val="00590342"/>
    <w:rsid w:val="00590C7D"/>
    <w:rsid w:val="00592436"/>
    <w:rsid w:val="00593701"/>
    <w:rsid w:val="005937AF"/>
    <w:rsid w:val="00596419"/>
    <w:rsid w:val="005A0292"/>
    <w:rsid w:val="005A0CF4"/>
    <w:rsid w:val="005A2A19"/>
    <w:rsid w:val="005A487A"/>
    <w:rsid w:val="005A710E"/>
    <w:rsid w:val="005A752B"/>
    <w:rsid w:val="005B0883"/>
    <w:rsid w:val="005B3718"/>
    <w:rsid w:val="005B38B2"/>
    <w:rsid w:val="005B40D0"/>
    <w:rsid w:val="005B4BB6"/>
    <w:rsid w:val="005B534D"/>
    <w:rsid w:val="005B7C0D"/>
    <w:rsid w:val="005C325A"/>
    <w:rsid w:val="005C5F71"/>
    <w:rsid w:val="005D3550"/>
    <w:rsid w:val="005D6F7E"/>
    <w:rsid w:val="005E5348"/>
    <w:rsid w:val="005E565F"/>
    <w:rsid w:val="005F6A62"/>
    <w:rsid w:val="00601C2F"/>
    <w:rsid w:val="00602778"/>
    <w:rsid w:val="00602F8C"/>
    <w:rsid w:val="00603BAE"/>
    <w:rsid w:val="006050CD"/>
    <w:rsid w:val="00607FA1"/>
    <w:rsid w:val="00612698"/>
    <w:rsid w:val="00613EA9"/>
    <w:rsid w:val="00614C01"/>
    <w:rsid w:val="00617D0F"/>
    <w:rsid w:val="006234B4"/>
    <w:rsid w:val="00624584"/>
    <w:rsid w:val="0062486D"/>
    <w:rsid w:val="00630ED4"/>
    <w:rsid w:val="0064084B"/>
    <w:rsid w:val="0064329E"/>
    <w:rsid w:val="00645A33"/>
    <w:rsid w:val="006460ED"/>
    <w:rsid w:val="006466B7"/>
    <w:rsid w:val="00647482"/>
    <w:rsid w:val="006479BF"/>
    <w:rsid w:val="00661D96"/>
    <w:rsid w:val="00664020"/>
    <w:rsid w:val="0066519A"/>
    <w:rsid w:val="0066627F"/>
    <w:rsid w:val="00672898"/>
    <w:rsid w:val="006731D9"/>
    <w:rsid w:val="006753AE"/>
    <w:rsid w:val="0068096A"/>
    <w:rsid w:val="006854EC"/>
    <w:rsid w:val="00686F94"/>
    <w:rsid w:val="006938CC"/>
    <w:rsid w:val="00697D3B"/>
    <w:rsid w:val="006A3DB4"/>
    <w:rsid w:val="006B12CC"/>
    <w:rsid w:val="006B15B0"/>
    <w:rsid w:val="006B6049"/>
    <w:rsid w:val="006C1FA0"/>
    <w:rsid w:val="006C4343"/>
    <w:rsid w:val="006D2732"/>
    <w:rsid w:val="006D376B"/>
    <w:rsid w:val="006D5EA8"/>
    <w:rsid w:val="006D6D75"/>
    <w:rsid w:val="006E04F0"/>
    <w:rsid w:val="006E37D8"/>
    <w:rsid w:val="006E7408"/>
    <w:rsid w:val="006F2FC4"/>
    <w:rsid w:val="006F44EB"/>
    <w:rsid w:val="006F6758"/>
    <w:rsid w:val="006F7355"/>
    <w:rsid w:val="007034FE"/>
    <w:rsid w:val="00706132"/>
    <w:rsid w:val="0071156B"/>
    <w:rsid w:val="007122A1"/>
    <w:rsid w:val="00714B9D"/>
    <w:rsid w:val="00716B91"/>
    <w:rsid w:val="0072095A"/>
    <w:rsid w:val="0072705E"/>
    <w:rsid w:val="0072771E"/>
    <w:rsid w:val="00734CF3"/>
    <w:rsid w:val="0073533D"/>
    <w:rsid w:val="00743D16"/>
    <w:rsid w:val="00746871"/>
    <w:rsid w:val="00754F57"/>
    <w:rsid w:val="0075662A"/>
    <w:rsid w:val="00757796"/>
    <w:rsid w:val="00757D15"/>
    <w:rsid w:val="007612E7"/>
    <w:rsid w:val="007617C0"/>
    <w:rsid w:val="00762506"/>
    <w:rsid w:val="0076409B"/>
    <w:rsid w:val="007658D9"/>
    <w:rsid w:val="00776A67"/>
    <w:rsid w:val="00776CD9"/>
    <w:rsid w:val="00786344"/>
    <w:rsid w:val="00787015"/>
    <w:rsid w:val="0079500B"/>
    <w:rsid w:val="007955AE"/>
    <w:rsid w:val="00797AA0"/>
    <w:rsid w:val="007A63CF"/>
    <w:rsid w:val="007B080D"/>
    <w:rsid w:val="007B3CA0"/>
    <w:rsid w:val="007B4C4E"/>
    <w:rsid w:val="007B6627"/>
    <w:rsid w:val="007B7FDF"/>
    <w:rsid w:val="007C0FB0"/>
    <w:rsid w:val="007C7D84"/>
    <w:rsid w:val="007D0152"/>
    <w:rsid w:val="007D0735"/>
    <w:rsid w:val="007D4BCA"/>
    <w:rsid w:val="007D6AC6"/>
    <w:rsid w:val="007D72AB"/>
    <w:rsid w:val="007E103D"/>
    <w:rsid w:val="007E4073"/>
    <w:rsid w:val="007E6196"/>
    <w:rsid w:val="007F0326"/>
    <w:rsid w:val="007F498A"/>
    <w:rsid w:val="007F513E"/>
    <w:rsid w:val="007F6BEB"/>
    <w:rsid w:val="007F752F"/>
    <w:rsid w:val="007F7A7B"/>
    <w:rsid w:val="008016E7"/>
    <w:rsid w:val="00802BF2"/>
    <w:rsid w:val="00805F9C"/>
    <w:rsid w:val="00810B88"/>
    <w:rsid w:val="00811B0E"/>
    <w:rsid w:val="008151BC"/>
    <w:rsid w:val="00816F57"/>
    <w:rsid w:val="008177DB"/>
    <w:rsid w:val="00820C68"/>
    <w:rsid w:val="008227D8"/>
    <w:rsid w:val="00822BA4"/>
    <w:rsid w:val="00822F14"/>
    <w:rsid w:val="0082361A"/>
    <w:rsid w:val="008237DD"/>
    <w:rsid w:val="00826474"/>
    <w:rsid w:val="008321CB"/>
    <w:rsid w:val="00837822"/>
    <w:rsid w:val="008434BF"/>
    <w:rsid w:val="00850E52"/>
    <w:rsid w:val="00852AE9"/>
    <w:rsid w:val="00853067"/>
    <w:rsid w:val="00853C48"/>
    <w:rsid w:val="00854BD5"/>
    <w:rsid w:val="008551B0"/>
    <w:rsid w:val="00856CA4"/>
    <w:rsid w:val="00857CDF"/>
    <w:rsid w:val="00862766"/>
    <w:rsid w:val="0086648B"/>
    <w:rsid w:val="00873593"/>
    <w:rsid w:val="00873A85"/>
    <w:rsid w:val="008740E0"/>
    <w:rsid w:val="00876152"/>
    <w:rsid w:val="00877CD8"/>
    <w:rsid w:val="00882E0D"/>
    <w:rsid w:val="00884BC4"/>
    <w:rsid w:val="0088545D"/>
    <w:rsid w:val="00890BA5"/>
    <w:rsid w:val="008A02AB"/>
    <w:rsid w:val="008A1C0F"/>
    <w:rsid w:val="008A37E1"/>
    <w:rsid w:val="008A6E0B"/>
    <w:rsid w:val="008A71F1"/>
    <w:rsid w:val="008A7252"/>
    <w:rsid w:val="008B019F"/>
    <w:rsid w:val="008B2F09"/>
    <w:rsid w:val="008B3B9A"/>
    <w:rsid w:val="008B3C1F"/>
    <w:rsid w:val="008B53FC"/>
    <w:rsid w:val="008C0BF4"/>
    <w:rsid w:val="008C11AB"/>
    <w:rsid w:val="008C1D2C"/>
    <w:rsid w:val="008C1D45"/>
    <w:rsid w:val="008C1DD4"/>
    <w:rsid w:val="008C50F8"/>
    <w:rsid w:val="008C6E76"/>
    <w:rsid w:val="008D0D5F"/>
    <w:rsid w:val="008D2A59"/>
    <w:rsid w:val="008D4512"/>
    <w:rsid w:val="008D688A"/>
    <w:rsid w:val="008E0F37"/>
    <w:rsid w:val="008E14D2"/>
    <w:rsid w:val="008E5064"/>
    <w:rsid w:val="008E7312"/>
    <w:rsid w:val="008E7B7B"/>
    <w:rsid w:val="008F67B4"/>
    <w:rsid w:val="008F6D4F"/>
    <w:rsid w:val="009006B0"/>
    <w:rsid w:val="0091325B"/>
    <w:rsid w:val="00915127"/>
    <w:rsid w:val="009161F4"/>
    <w:rsid w:val="009167BA"/>
    <w:rsid w:val="009167C0"/>
    <w:rsid w:val="0092005E"/>
    <w:rsid w:val="00920C1E"/>
    <w:rsid w:val="009212F0"/>
    <w:rsid w:val="00923EF3"/>
    <w:rsid w:val="00924BDE"/>
    <w:rsid w:val="00924D69"/>
    <w:rsid w:val="009265FF"/>
    <w:rsid w:val="00926DC9"/>
    <w:rsid w:val="00930E94"/>
    <w:rsid w:val="00930ECC"/>
    <w:rsid w:val="00932AF8"/>
    <w:rsid w:val="00932F32"/>
    <w:rsid w:val="00936A22"/>
    <w:rsid w:val="00937AE5"/>
    <w:rsid w:val="0094531B"/>
    <w:rsid w:val="00952B27"/>
    <w:rsid w:val="00953C33"/>
    <w:rsid w:val="009603FE"/>
    <w:rsid w:val="0096287F"/>
    <w:rsid w:val="009629A6"/>
    <w:rsid w:val="00962C5A"/>
    <w:rsid w:val="00966DA1"/>
    <w:rsid w:val="0097094C"/>
    <w:rsid w:val="00971CF2"/>
    <w:rsid w:val="00971D99"/>
    <w:rsid w:val="0097280D"/>
    <w:rsid w:val="009731DE"/>
    <w:rsid w:val="009731F0"/>
    <w:rsid w:val="00973AD8"/>
    <w:rsid w:val="009816CC"/>
    <w:rsid w:val="0098247C"/>
    <w:rsid w:val="009856AD"/>
    <w:rsid w:val="009928FD"/>
    <w:rsid w:val="00994CC3"/>
    <w:rsid w:val="00997BCE"/>
    <w:rsid w:val="00997E3D"/>
    <w:rsid w:val="009A0DB8"/>
    <w:rsid w:val="009A10AC"/>
    <w:rsid w:val="009A1C2A"/>
    <w:rsid w:val="009A64A8"/>
    <w:rsid w:val="009A7CE5"/>
    <w:rsid w:val="009B02BD"/>
    <w:rsid w:val="009B2DE5"/>
    <w:rsid w:val="009B2F89"/>
    <w:rsid w:val="009B6903"/>
    <w:rsid w:val="009C29AE"/>
    <w:rsid w:val="009C51D3"/>
    <w:rsid w:val="009C548C"/>
    <w:rsid w:val="009C731D"/>
    <w:rsid w:val="009D2EB7"/>
    <w:rsid w:val="009E7476"/>
    <w:rsid w:val="009F0308"/>
    <w:rsid w:val="009F0B02"/>
    <w:rsid w:val="009F0DF0"/>
    <w:rsid w:val="009F0EED"/>
    <w:rsid w:val="009F2638"/>
    <w:rsid w:val="009F351F"/>
    <w:rsid w:val="009F5A5E"/>
    <w:rsid w:val="009F644F"/>
    <w:rsid w:val="009F712B"/>
    <w:rsid w:val="00A003DA"/>
    <w:rsid w:val="00A004BA"/>
    <w:rsid w:val="00A02536"/>
    <w:rsid w:val="00A02660"/>
    <w:rsid w:val="00A05F3B"/>
    <w:rsid w:val="00A111ED"/>
    <w:rsid w:val="00A149E2"/>
    <w:rsid w:val="00A15480"/>
    <w:rsid w:val="00A238BA"/>
    <w:rsid w:val="00A25D17"/>
    <w:rsid w:val="00A2722B"/>
    <w:rsid w:val="00A3039F"/>
    <w:rsid w:val="00A30B8F"/>
    <w:rsid w:val="00A33EEF"/>
    <w:rsid w:val="00A341E7"/>
    <w:rsid w:val="00A3723C"/>
    <w:rsid w:val="00A409CC"/>
    <w:rsid w:val="00A41E28"/>
    <w:rsid w:val="00A4334A"/>
    <w:rsid w:val="00A52B95"/>
    <w:rsid w:val="00A53B9B"/>
    <w:rsid w:val="00A6264E"/>
    <w:rsid w:val="00A718FB"/>
    <w:rsid w:val="00A72ADE"/>
    <w:rsid w:val="00A81A0D"/>
    <w:rsid w:val="00A86D4C"/>
    <w:rsid w:val="00A8710A"/>
    <w:rsid w:val="00A93E17"/>
    <w:rsid w:val="00A957C1"/>
    <w:rsid w:val="00A9608A"/>
    <w:rsid w:val="00A96868"/>
    <w:rsid w:val="00AA7253"/>
    <w:rsid w:val="00AB05A7"/>
    <w:rsid w:val="00AB32DE"/>
    <w:rsid w:val="00AB6486"/>
    <w:rsid w:val="00AC3874"/>
    <w:rsid w:val="00AC4A5B"/>
    <w:rsid w:val="00AC6E3B"/>
    <w:rsid w:val="00AC7AE1"/>
    <w:rsid w:val="00AD2DB2"/>
    <w:rsid w:val="00AD3057"/>
    <w:rsid w:val="00AD6B03"/>
    <w:rsid w:val="00AE0CCF"/>
    <w:rsid w:val="00AE1014"/>
    <w:rsid w:val="00AE273A"/>
    <w:rsid w:val="00AE5710"/>
    <w:rsid w:val="00AE6BF4"/>
    <w:rsid w:val="00AE6FA5"/>
    <w:rsid w:val="00AF0B5A"/>
    <w:rsid w:val="00AF7E65"/>
    <w:rsid w:val="00B00AAE"/>
    <w:rsid w:val="00B01B4F"/>
    <w:rsid w:val="00B02BDE"/>
    <w:rsid w:val="00B04CA1"/>
    <w:rsid w:val="00B0510C"/>
    <w:rsid w:val="00B07B5B"/>
    <w:rsid w:val="00B11E19"/>
    <w:rsid w:val="00B12666"/>
    <w:rsid w:val="00B15AA8"/>
    <w:rsid w:val="00B15FAC"/>
    <w:rsid w:val="00B17ED2"/>
    <w:rsid w:val="00B20364"/>
    <w:rsid w:val="00B2044B"/>
    <w:rsid w:val="00B20E25"/>
    <w:rsid w:val="00B23874"/>
    <w:rsid w:val="00B3419A"/>
    <w:rsid w:val="00B35976"/>
    <w:rsid w:val="00B379F8"/>
    <w:rsid w:val="00B4515C"/>
    <w:rsid w:val="00B4730F"/>
    <w:rsid w:val="00B515C1"/>
    <w:rsid w:val="00B53FED"/>
    <w:rsid w:val="00B54961"/>
    <w:rsid w:val="00B55CB0"/>
    <w:rsid w:val="00B57ABD"/>
    <w:rsid w:val="00B62BBE"/>
    <w:rsid w:val="00B66A48"/>
    <w:rsid w:val="00B67012"/>
    <w:rsid w:val="00B71464"/>
    <w:rsid w:val="00B74F16"/>
    <w:rsid w:val="00B74F68"/>
    <w:rsid w:val="00B757A4"/>
    <w:rsid w:val="00B76D1A"/>
    <w:rsid w:val="00B807E0"/>
    <w:rsid w:val="00B81BDE"/>
    <w:rsid w:val="00B820F9"/>
    <w:rsid w:val="00B84FFE"/>
    <w:rsid w:val="00B85EA9"/>
    <w:rsid w:val="00B86D89"/>
    <w:rsid w:val="00B904C8"/>
    <w:rsid w:val="00B93165"/>
    <w:rsid w:val="00B9381E"/>
    <w:rsid w:val="00B945ED"/>
    <w:rsid w:val="00B9637E"/>
    <w:rsid w:val="00BA5102"/>
    <w:rsid w:val="00BA5350"/>
    <w:rsid w:val="00BA66F0"/>
    <w:rsid w:val="00BB18DD"/>
    <w:rsid w:val="00BB2044"/>
    <w:rsid w:val="00BB3446"/>
    <w:rsid w:val="00BB3EDB"/>
    <w:rsid w:val="00BB4E0C"/>
    <w:rsid w:val="00BB578E"/>
    <w:rsid w:val="00BB66DB"/>
    <w:rsid w:val="00BC0BA0"/>
    <w:rsid w:val="00BC36E6"/>
    <w:rsid w:val="00BC45A1"/>
    <w:rsid w:val="00BC726D"/>
    <w:rsid w:val="00BD501E"/>
    <w:rsid w:val="00BD57F9"/>
    <w:rsid w:val="00BD674A"/>
    <w:rsid w:val="00BE127D"/>
    <w:rsid w:val="00BE227D"/>
    <w:rsid w:val="00BE5DED"/>
    <w:rsid w:val="00BE746C"/>
    <w:rsid w:val="00BF00C6"/>
    <w:rsid w:val="00BF04E6"/>
    <w:rsid w:val="00BF07B3"/>
    <w:rsid w:val="00BF10CC"/>
    <w:rsid w:val="00BF3CA0"/>
    <w:rsid w:val="00C00C0A"/>
    <w:rsid w:val="00C01D42"/>
    <w:rsid w:val="00C03994"/>
    <w:rsid w:val="00C05B7E"/>
    <w:rsid w:val="00C14D1D"/>
    <w:rsid w:val="00C1507B"/>
    <w:rsid w:val="00C20D46"/>
    <w:rsid w:val="00C21523"/>
    <w:rsid w:val="00C2159B"/>
    <w:rsid w:val="00C2532E"/>
    <w:rsid w:val="00C256B1"/>
    <w:rsid w:val="00C25714"/>
    <w:rsid w:val="00C26664"/>
    <w:rsid w:val="00C30B60"/>
    <w:rsid w:val="00C357CD"/>
    <w:rsid w:val="00C4167B"/>
    <w:rsid w:val="00C52BA0"/>
    <w:rsid w:val="00C60999"/>
    <w:rsid w:val="00C60DBC"/>
    <w:rsid w:val="00C629E6"/>
    <w:rsid w:val="00C63D68"/>
    <w:rsid w:val="00C6605D"/>
    <w:rsid w:val="00C66528"/>
    <w:rsid w:val="00C669DD"/>
    <w:rsid w:val="00C70E9D"/>
    <w:rsid w:val="00C743A0"/>
    <w:rsid w:val="00C81D9B"/>
    <w:rsid w:val="00C8373A"/>
    <w:rsid w:val="00C85E3A"/>
    <w:rsid w:val="00C86DF8"/>
    <w:rsid w:val="00C8751D"/>
    <w:rsid w:val="00C9031D"/>
    <w:rsid w:val="00C9185B"/>
    <w:rsid w:val="00C92CB8"/>
    <w:rsid w:val="00C95F44"/>
    <w:rsid w:val="00C9745A"/>
    <w:rsid w:val="00CA430E"/>
    <w:rsid w:val="00CB4E1F"/>
    <w:rsid w:val="00CB4FAA"/>
    <w:rsid w:val="00CB5914"/>
    <w:rsid w:val="00CB5C65"/>
    <w:rsid w:val="00CC0DB1"/>
    <w:rsid w:val="00CC557C"/>
    <w:rsid w:val="00CD1786"/>
    <w:rsid w:val="00CD5154"/>
    <w:rsid w:val="00CD7414"/>
    <w:rsid w:val="00CE3021"/>
    <w:rsid w:val="00CE3B66"/>
    <w:rsid w:val="00CE5B38"/>
    <w:rsid w:val="00CE64DB"/>
    <w:rsid w:val="00CF0E0E"/>
    <w:rsid w:val="00CF75D7"/>
    <w:rsid w:val="00D01D23"/>
    <w:rsid w:val="00D01E4C"/>
    <w:rsid w:val="00D036D1"/>
    <w:rsid w:val="00D06B79"/>
    <w:rsid w:val="00D108B6"/>
    <w:rsid w:val="00D12536"/>
    <w:rsid w:val="00D12B2B"/>
    <w:rsid w:val="00D135F7"/>
    <w:rsid w:val="00D137AE"/>
    <w:rsid w:val="00D1686B"/>
    <w:rsid w:val="00D16A2B"/>
    <w:rsid w:val="00D205A0"/>
    <w:rsid w:val="00D20C39"/>
    <w:rsid w:val="00D20FFB"/>
    <w:rsid w:val="00D227C6"/>
    <w:rsid w:val="00D228B4"/>
    <w:rsid w:val="00D23014"/>
    <w:rsid w:val="00D243B6"/>
    <w:rsid w:val="00D26808"/>
    <w:rsid w:val="00D36371"/>
    <w:rsid w:val="00D373C4"/>
    <w:rsid w:val="00D416CF"/>
    <w:rsid w:val="00D47DF0"/>
    <w:rsid w:val="00D559C7"/>
    <w:rsid w:val="00D64124"/>
    <w:rsid w:val="00D64370"/>
    <w:rsid w:val="00D66DB2"/>
    <w:rsid w:val="00D70FF4"/>
    <w:rsid w:val="00D72B44"/>
    <w:rsid w:val="00D73ED5"/>
    <w:rsid w:val="00D742C3"/>
    <w:rsid w:val="00D7448B"/>
    <w:rsid w:val="00D7580D"/>
    <w:rsid w:val="00D75C97"/>
    <w:rsid w:val="00D762D0"/>
    <w:rsid w:val="00D80BEA"/>
    <w:rsid w:val="00D85EEE"/>
    <w:rsid w:val="00D87D1C"/>
    <w:rsid w:val="00D90FBE"/>
    <w:rsid w:val="00D940E0"/>
    <w:rsid w:val="00D965B6"/>
    <w:rsid w:val="00DA1F6D"/>
    <w:rsid w:val="00DB55C6"/>
    <w:rsid w:val="00DB5B25"/>
    <w:rsid w:val="00DB5DBF"/>
    <w:rsid w:val="00DC2F5B"/>
    <w:rsid w:val="00DC4FFB"/>
    <w:rsid w:val="00DC5D72"/>
    <w:rsid w:val="00DC77D4"/>
    <w:rsid w:val="00DC7F21"/>
    <w:rsid w:val="00DD17CD"/>
    <w:rsid w:val="00DD24C0"/>
    <w:rsid w:val="00DD7573"/>
    <w:rsid w:val="00DE6E93"/>
    <w:rsid w:val="00DE7676"/>
    <w:rsid w:val="00DF4AD9"/>
    <w:rsid w:val="00DF75B3"/>
    <w:rsid w:val="00E00640"/>
    <w:rsid w:val="00E05048"/>
    <w:rsid w:val="00E061B6"/>
    <w:rsid w:val="00E07B2A"/>
    <w:rsid w:val="00E1314E"/>
    <w:rsid w:val="00E14857"/>
    <w:rsid w:val="00E20168"/>
    <w:rsid w:val="00E201C1"/>
    <w:rsid w:val="00E2777A"/>
    <w:rsid w:val="00E3440B"/>
    <w:rsid w:val="00E37415"/>
    <w:rsid w:val="00E407EC"/>
    <w:rsid w:val="00E4746D"/>
    <w:rsid w:val="00E50D15"/>
    <w:rsid w:val="00E53F1D"/>
    <w:rsid w:val="00E54E9E"/>
    <w:rsid w:val="00E6009F"/>
    <w:rsid w:val="00E62E92"/>
    <w:rsid w:val="00E653B2"/>
    <w:rsid w:val="00E65FAE"/>
    <w:rsid w:val="00E6751A"/>
    <w:rsid w:val="00E70F13"/>
    <w:rsid w:val="00E712C4"/>
    <w:rsid w:val="00E744E8"/>
    <w:rsid w:val="00E800B3"/>
    <w:rsid w:val="00E82AED"/>
    <w:rsid w:val="00E865D3"/>
    <w:rsid w:val="00E93BC7"/>
    <w:rsid w:val="00E964FB"/>
    <w:rsid w:val="00EA36D1"/>
    <w:rsid w:val="00EA4B97"/>
    <w:rsid w:val="00EA50F2"/>
    <w:rsid w:val="00EA5B78"/>
    <w:rsid w:val="00EA6B67"/>
    <w:rsid w:val="00EB06C6"/>
    <w:rsid w:val="00EB0BA8"/>
    <w:rsid w:val="00EB0D79"/>
    <w:rsid w:val="00EB1ACC"/>
    <w:rsid w:val="00EB25BE"/>
    <w:rsid w:val="00EB6EB0"/>
    <w:rsid w:val="00EB7D10"/>
    <w:rsid w:val="00EC0B6B"/>
    <w:rsid w:val="00EC4D13"/>
    <w:rsid w:val="00EC5E31"/>
    <w:rsid w:val="00EC62DE"/>
    <w:rsid w:val="00EC74FD"/>
    <w:rsid w:val="00ED007E"/>
    <w:rsid w:val="00ED168A"/>
    <w:rsid w:val="00ED5BF2"/>
    <w:rsid w:val="00ED5E9D"/>
    <w:rsid w:val="00ED748D"/>
    <w:rsid w:val="00EE0665"/>
    <w:rsid w:val="00EE1E10"/>
    <w:rsid w:val="00EE35D7"/>
    <w:rsid w:val="00EE37D1"/>
    <w:rsid w:val="00EE4030"/>
    <w:rsid w:val="00EE4D22"/>
    <w:rsid w:val="00EF06BF"/>
    <w:rsid w:val="00EF2C94"/>
    <w:rsid w:val="00EF40BE"/>
    <w:rsid w:val="00EF73AE"/>
    <w:rsid w:val="00F03D34"/>
    <w:rsid w:val="00F055C3"/>
    <w:rsid w:val="00F06B44"/>
    <w:rsid w:val="00F073BB"/>
    <w:rsid w:val="00F103EC"/>
    <w:rsid w:val="00F10C31"/>
    <w:rsid w:val="00F2030B"/>
    <w:rsid w:val="00F21164"/>
    <w:rsid w:val="00F215FF"/>
    <w:rsid w:val="00F22591"/>
    <w:rsid w:val="00F2581F"/>
    <w:rsid w:val="00F276AA"/>
    <w:rsid w:val="00F3005F"/>
    <w:rsid w:val="00F308EC"/>
    <w:rsid w:val="00F311E2"/>
    <w:rsid w:val="00F327FA"/>
    <w:rsid w:val="00F328F3"/>
    <w:rsid w:val="00F335D4"/>
    <w:rsid w:val="00F35B9A"/>
    <w:rsid w:val="00F35DDA"/>
    <w:rsid w:val="00F429BE"/>
    <w:rsid w:val="00F43392"/>
    <w:rsid w:val="00F436F1"/>
    <w:rsid w:val="00F443D2"/>
    <w:rsid w:val="00F46F53"/>
    <w:rsid w:val="00F55D0C"/>
    <w:rsid w:val="00F63AF5"/>
    <w:rsid w:val="00F63CDC"/>
    <w:rsid w:val="00F71F0F"/>
    <w:rsid w:val="00F72655"/>
    <w:rsid w:val="00F7663F"/>
    <w:rsid w:val="00F801A9"/>
    <w:rsid w:val="00F80222"/>
    <w:rsid w:val="00F8202F"/>
    <w:rsid w:val="00F85933"/>
    <w:rsid w:val="00F875D6"/>
    <w:rsid w:val="00F95392"/>
    <w:rsid w:val="00FA78CD"/>
    <w:rsid w:val="00FB2AFE"/>
    <w:rsid w:val="00FB770C"/>
    <w:rsid w:val="00FC0042"/>
    <w:rsid w:val="00FC2631"/>
    <w:rsid w:val="00FC6968"/>
    <w:rsid w:val="00FC6AD2"/>
    <w:rsid w:val="00FC6BB0"/>
    <w:rsid w:val="00FC76CD"/>
    <w:rsid w:val="00FD7D51"/>
    <w:rsid w:val="00FE1CD8"/>
    <w:rsid w:val="00FE3576"/>
    <w:rsid w:val="00FE49C3"/>
    <w:rsid w:val="00FE56B3"/>
    <w:rsid w:val="00FF5C09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08310-0CE8-4565-B46D-F98CC63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0F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70FFD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0F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070FFD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unhideWhenUsed/>
    <w:qFormat/>
    <w:rsid w:val="00070FFD"/>
    <w:pPr>
      <w:ind w:left="720"/>
      <w:contextualSpacing/>
    </w:pPr>
    <w:rPr>
      <w:rFonts w:eastAsiaTheme="minorHAnsi"/>
      <w:sz w:val="20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35D7"/>
    <w:rPr>
      <w:color w:val="44546A" w:themeColor="text2"/>
      <w:u w:val="single"/>
    </w:rPr>
  </w:style>
  <w:style w:type="table" w:customStyle="1" w:styleId="Tabellrutenett1">
    <w:name w:val="Tabellrutenett1"/>
    <w:basedOn w:val="Vanligtabell"/>
    <w:next w:val="Tabellrutenett"/>
    <w:uiPriority w:val="39"/>
    <w:rsid w:val="00EE35D7"/>
    <w:pPr>
      <w:spacing w:after="0" w:line="240" w:lineRule="auto"/>
    </w:pPr>
    <w:rPr>
      <w:rFonts w:ascii="Arial" w:eastAsia="Arial" w:hAnsi="Arial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103D95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03D95"/>
    <w:rPr>
      <w:rFonts w:ascii="Calibri" w:hAnsi="Calibri" w:cs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D674A"/>
    <w:pPr>
      <w:spacing w:line="259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BD674A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BD674A"/>
    <w:pPr>
      <w:spacing w:after="100"/>
      <w:ind w:left="480"/>
    </w:pPr>
  </w:style>
  <w:style w:type="paragraph" w:styleId="INNH2">
    <w:name w:val="toc 2"/>
    <w:basedOn w:val="Normal"/>
    <w:next w:val="Normal"/>
    <w:autoRedefine/>
    <w:uiPriority w:val="39"/>
    <w:unhideWhenUsed/>
    <w:rsid w:val="00BD674A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5742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4253"/>
    <w:rPr>
      <w:rFonts w:ascii="Arial" w:eastAsia="Times New Roman" w:hAnsi="Arial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4A5B"/>
    <w:rPr>
      <w:rFonts w:asciiTheme="minorHAnsi" w:eastAsiaTheme="minorHAnsi" w:hAnsiTheme="minorHAnsi" w:cstheme="minorBidi"/>
      <w:sz w:val="20"/>
      <w:szCs w:val="20"/>
      <w:lang w:val="nn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4A5B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AC4A5B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FB5"/>
    <w:rPr>
      <w:rFonts w:ascii="Segoe UI" w:eastAsia="Times New Roman" w:hAnsi="Segoe UI" w:cs="Segoe UI"/>
      <w:sz w:val="18"/>
      <w:szCs w:val="18"/>
      <w:lang w:eastAsia="nb-NO"/>
    </w:rPr>
  </w:style>
  <w:style w:type="table" w:styleId="Rutenettabell4-uthevingsfarge5">
    <w:name w:val="Grid Table 4 Accent 5"/>
    <w:basedOn w:val="Vanligtabell"/>
    <w:uiPriority w:val="49"/>
    <w:rsid w:val="00AE6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7fargerik-uthevingsfarge5">
    <w:name w:val="List Table 7 Colorful Accent 5"/>
    <w:basedOn w:val="Vanligtabell"/>
    <w:uiPriority w:val="52"/>
    <w:rsid w:val="00AE6B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1">
    <w:name w:val="Tabellrutenett11"/>
    <w:basedOn w:val="Vanligtabell"/>
    <w:next w:val="Tabellrutenett"/>
    <w:uiPriority w:val="39"/>
    <w:rsid w:val="008D4512"/>
    <w:pPr>
      <w:spacing w:after="0" w:line="240" w:lineRule="auto"/>
    </w:pPr>
    <w:rPr>
      <w:rFonts w:ascii="Arial" w:eastAsia="Calibri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.i.gjerald@sfj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n.rundsveen@sfj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BB23-564B-4454-8A84-A8EA19D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556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Vestlandsrådet 2017</vt:lpstr>
    </vt:vector>
  </TitlesOfParts>
  <Company>Hordaland Fylkeskommune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Vestlandsrådet 2017</dc:title>
  <dc:subject/>
  <dc:creator>Ole I. Gjerald</dc:creator>
  <cp:keywords/>
  <dc:description/>
  <cp:lastModifiedBy>Ingvild Ramstad</cp:lastModifiedBy>
  <cp:revision>22</cp:revision>
  <cp:lastPrinted>2017-02-16T09:25:00Z</cp:lastPrinted>
  <dcterms:created xsi:type="dcterms:W3CDTF">2017-05-03T12:55:00Z</dcterms:created>
  <dcterms:modified xsi:type="dcterms:W3CDTF">2017-05-04T08:48:00Z</dcterms:modified>
</cp:coreProperties>
</file>